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7580" w14:textId="77777777" w:rsidR="005A0905" w:rsidRPr="001F2DCD" w:rsidRDefault="005A0905" w:rsidP="001F2DCD">
      <w:pPr>
        <w:rPr>
          <w:szCs w:val="24"/>
        </w:rPr>
      </w:pPr>
    </w:p>
    <w:p w14:paraId="23EB731C" w14:textId="0DC886F1" w:rsidR="00D37E12" w:rsidRPr="001F2DCD" w:rsidRDefault="00D37E12" w:rsidP="001F2DCD">
      <w:pPr>
        <w:rPr>
          <w:szCs w:val="24"/>
        </w:rPr>
      </w:pPr>
      <w:r w:rsidRPr="001F2DCD">
        <w:rPr>
          <w:szCs w:val="24"/>
        </w:rPr>
        <w:t>The story of Esau and Jacob is one of the most fraught stories in scripture</w:t>
      </w:r>
      <w:r w:rsidR="00A33356" w:rsidRPr="001F2DCD">
        <w:rPr>
          <w:szCs w:val="24"/>
        </w:rPr>
        <w:t xml:space="preserve">; which </w:t>
      </w:r>
      <w:r w:rsidRPr="001F2DCD">
        <w:rPr>
          <w:szCs w:val="24"/>
        </w:rPr>
        <w:t xml:space="preserve">actually saying a lot, given some of the </w:t>
      </w:r>
      <w:r w:rsidR="00A33356" w:rsidRPr="001F2DCD">
        <w:rPr>
          <w:szCs w:val="24"/>
        </w:rPr>
        <w:t xml:space="preserve">these </w:t>
      </w:r>
      <w:r w:rsidRPr="001F2DCD">
        <w:rPr>
          <w:szCs w:val="24"/>
        </w:rPr>
        <w:t>stories.</w:t>
      </w:r>
      <w:r w:rsidR="00501F22" w:rsidRPr="001F2DCD">
        <w:rPr>
          <w:szCs w:val="24"/>
        </w:rPr>
        <w:t xml:space="preserve">  </w:t>
      </w:r>
    </w:p>
    <w:p w14:paraId="639CB5BF" w14:textId="1DE21ED7" w:rsidR="00D37E12" w:rsidRPr="001F2DCD" w:rsidRDefault="00A33356" w:rsidP="001F2DCD">
      <w:pPr>
        <w:rPr>
          <w:szCs w:val="24"/>
        </w:rPr>
      </w:pPr>
      <w:r w:rsidRPr="001F2DCD">
        <w:rPr>
          <w:szCs w:val="24"/>
        </w:rPr>
        <w:t>-----</w:t>
      </w:r>
    </w:p>
    <w:p w14:paraId="06C5DBB3" w14:textId="0DA3CE09" w:rsidR="00A33356" w:rsidRPr="001F2DCD" w:rsidRDefault="00A33356" w:rsidP="001F2DCD">
      <w:pPr>
        <w:rPr>
          <w:szCs w:val="24"/>
        </w:rPr>
      </w:pPr>
      <w:r w:rsidRPr="001F2DCD">
        <w:rPr>
          <w:szCs w:val="24"/>
        </w:rPr>
        <w:t xml:space="preserve">It begins before </w:t>
      </w:r>
      <w:r w:rsidR="008D4A79">
        <w:rPr>
          <w:szCs w:val="24"/>
        </w:rPr>
        <w:t>the boys</w:t>
      </w:r>
      <w:r w:rsidRPr="001F2DCD">
        <w:rPr>
          <w:szCs w:val="24"/>
        </w:rPr>
        <w:t xml:space="preserve"> are even born, </w:t>
      </w:r>
      <w:r w:rsidR="008D4A79">
        <w:rPr>
          <w:szCs w:val="24"/>
        </w:rPr>
        <w:t>nods at their</w:t>
      </w:r>
      <w:r w:rsidRPr="001F2DCD">
        <w:rPr>
          <w:szCs w:val="24"/>
        </w:rPr>
        <w:t xml:space="preserve"> birth and developmental years, and, in the bit of it we have in today’s reading, takes a pause at the “birthright” incident.</w:t>
      </w:r>
    </w:p>
    <w:p w14:paraId="03C1368A" w14:textId="625B509C" w:rsidR="00A33356" w:rsidRPr="001F2DCD" w:rsidRDefault="00A33356" w:rsidP="001F2DCD">
      <w:pPr>
        <w:rPr>
          <w:szCs w:val="24"/>
        </w:rPr>
      </w:pPr>
      <w:r w:rsidRPr="001F2DCD">
        <w:rPr>
          <w:szCs w:val="24"/>
        </w:rPr>
        <w:t>-----</w:t>
      </w:r>
      <w:r w:rsidR="008D4A79">
        <w:rPr>
          <w:szCs w:val="24"/>
        </w:rPr>
        <w:t xml:space="preserve"> -----</w:t>
      </w:r>
    </w:p>
    <w:p w14:paraId="35E3AB0E" w14:textId="3C2CFD9B" w:rsidR="00A33356" w:rsidRPr="001F2DCD" w:rsidRDefault="00A33356" w:rsidP="001F2DCD">
      <w:pPr>
        <w:rPr>
          <w:szCs w:val="24"/>
        </w:rPr>
      </w:pPr>
      <w:r w:rsidRPr="001F2DCD">
        <w:rPr>
          <w:szCs w:val="24"/>
        </w:rPr>
        <w:t>T</w:t>
      </w:r>
      <w:r w:rsidR="007842A9" w:rsidRPr="001F2DCD">
        <w:rPr>
          <w:szCs w:val="24"/>
        </w:rPr>
        <w:t xml:space="preserve">he </w:t>
      </w:r>
      <w:r w:rsidRPr="001F2DCD">
        <w:rPr>
          <w:szCs w:val="24"/>
        </w:rPr>
        <w:t xml:space="preserve">“birthright” </w:t>
      </w:r>
      <w:r w:rsidR="008D4A79">
        <w:rPr>
          <w:szCs w:val="24"/>
        </w:rPr>
        <w:t>belonged to the eldest son.</w:t>
      </w:r>
    </w:p>
    <w:p w14:paraId="1EAAA3E1" w14:textId="66C4B68A" w:rsidR="00A33356" w:rsidRPr="001F2DCD" w:rsidRDefault="00A33356" w:rsidP="001F2DCD">
      <w:pPr>
        <w:rPr>
          <w:szCs w:val="24"/>
        </w:rPr>
      </w:pPr>
      <w:r w:rsidRPr="001F2DCD">
        <w:rPr>
          <w:szCs w:val="24"/>
        </w:rPr>
        <w:t>-----</w:t>
      </w:r>
    </w:p>
    <w:p w14:paraId="1C52168A" w14:textId="77777777" w:rsidR="002700B3" w:rsidRPr="001F2DCD" w:rsidRDefault="00A33356" w:rsidP="001F2DCD">
      <w:pPr>
        <w:rPr>
          <w:szCs w:val="24"/>
        </w:rPr>
      </w:pPr>
      <w:r w:rsidRPr="001F2DCD">
        <w:rPr>
          <w:szCs w:val="24"/>
        </w:rPr>
        <w:t>It included the rights and responsibilities of</w:t>
      </w:r>
      <w:r w:rsidR="002700B3" w:rsidRPr="001F2DCD">
        <w:rPr>
          <w:szCs w:val="24"/>
        </w:rPr>
        <w:t xml:space="preserve"> having a</w:t>
      </w:r>
      <w:r w:rsidRPr="001F2DCD">
        <w:rPr>
          <w:szCs w:val="24"/>
        </w:rPr>
        <w:t xml:space="preserve"> </w:t>
      </w:r>
      <w:r w:rsidR="007842A9" w:rsidRPr="001F2DCD">
        <w:rPr>
          <w:szCs w:val="24"/>
        </w:rPr>
        <w:t xml:space="preserve">double portion of </w:t>
      </w:r>
      <w:r w:rsidRPr="001F2DCD">
        <w:rPr>
          <w:szCs w:val="24"/>
        </w:rPr>
        <w:t xml:space="preserve">the father’s </w:t>
      </w:r>
      <w:r w:rsidR="007842A9" w:rsidRPr="001F2DCD">
        <w:rPr>
          <w:szCs w:val="24"/>
        </w:rPr>
        <w:t xml:space="preserve">inheritance, the spiritual leadership of the family, </w:t>
      </w:r>
      <w:r w:rsidRPr="001F2DCD">
        <w:rPr>
          <w:szCs w:val="24"/>
        </w:rPr>
        <w:t xml:space="preserve">and </w:t>
      </w:r>
      <w:r w:rsidR="007842A9" w:rsidRPr="001F2DCD">
        <w:rPr>
          <w:szCs w:val="24"/>
        </w:rPr>
        <w:t xml:space="preserve">the final voice in </w:t>
      </w:r>
      <w:r w:rsidR="00864C6C" w:rsidRPr="001F2DCD">
        <w:rPr>
          <w:szCs w:val="24"/>
        </w:rPr>
        <w:t xml:space="preserve">tribal </w:t>
      </w:r>
      <w:r w:rsidR="007842A9" w:rsidRPr="001F2DCD">
        <w:rPr>
          <w:szCs w:val="24"/>
        </w:rPr>
        <w:t>decision-making</w:t>
      </w:r>
      <w:r w:rsidR="002700B3" w:rsidRPr="001F2DCD">
        <w:rPr>
          <w:szCs w:val="24"/>
        </w:rPr>
        <w:t>.</w:t>
      </w:r>
    </w:p>
    <w:p w14:paraId="2C2AAC09" w14:textId="3CCC299A" w:rsidR="002700B3" w:rsidRPr="001F2DCD" w:rsidRDefault="002700B3" w:rsidP="001F2DCD">
      <w:pPr>
        <w:rPr>
          <w:szCs w:val="24"/>
        </w:rPr>
      </w:pPr>
      <w:r w:rsidRPr="001F2DCD">
        <w:rPr>
          <w:szCs w:val="24"/>
        </w:rPr>
        <w:t>-----</w:t>
      </w:r>
    </w:p>
    <w:p w14:paraId="72CFDFB5" w14:textId="77777777" w:rsidR="008D4A79" w:rsidRDefault="002700B3" w:rsidP="001F2DCD">
      <w:pPr>
        <w:rPr>
          <w:szCs w:val="24"/>
        </w:rPr>
      </w:pPr>
      <w:r w:rsidRPr="001F2DCD">
        <w:rPr>
          <w:szCs w:val="24"/>
        </w:rPr>
        <w:t xml:space="preserve">It is astonishing enough to read that Esau sold his – </w:t>
      </w:r>
      <w:r w:rsidR="008D4A79">
        <w:rPr>
          <w:szCs w:val="24"/>
        </w:rPr>
        <w:t>at any</w:t>
      </w:r>
      <w:r w:rsidRPr="001F2DCD">
        <w:rPr>
          <w:szCs w:val="24"/>
        </w:rPr>
        <w:t xml:space="preserve"> price – but </w:t>
      </w:r>
      <w:r w:rsidR="008D4A79">
        <w:rPr>
          <w:szCs w:val="24"/>
        </w:rPr>
        <w:t xml:space="preserve">truly </w:t>
      </w:r>
      <w:r w:rsidRPr="001F2DCD">
        <w:rPr>
          <w:szCs w:val="24"/>
        </w:rPr>
        <w:t>shocking to think he did so because he “thought so little of” – or in some translations, even “despised</w:t>
      </w:r>
      <w:r w:rsidR="008D4A79">
        <w:rPr>
          <w:szCs w:val="24"/>
        </w:rPr>
        <w:t xml:space="preserve">” – it.  </w:t>
      </w:r>
    </w:p>
    <w:p w14:paraId="17612FCA" w14:textId="3AEB6008" w:rsidR="002700B3" w:rsidRPr="001F2DCD" w:rsidRDefault="002700B3" w:rsidP="001F2DCD">
      <w:pPr>
        <w:rPr>
          <w:szCs w:val="24"/>
        </w:rPr>
      </w:pPr>
      <w:r w:rsidRPr="001F2DCD">
        <w:rPr>
          <w:szCs w:val="24"/>
        </w:rPr>
        <w:t>-----</w:t>
      </w:r>
      <w:r w:rsidR="008D4A79">
        <w:rPr>
          <w:szCs w:val="24"/>
        </w:rPr>
        <w:t xml:space="preserve"> -----</w:t>
      </w:r>
    </w:p>
    <w:p w14:paraId="15F25BC9" w14:textId="202394FC" w:rsidR="00D37E12" w:rsidRPr="001F2DCD" w:rsidRDefault="002700B3" w:rsidP="001F2DCD">
      <w:pPr>
        <w:rPr>
          <w:szCs w:val="24"/>
        </w:rPr>
      </w:pPr>
      <w:r w:rsidRPr="001F2DCD">
        <w:rPr>
          <w:szCs w:val="24"/>
        </w:rPr>
        <w:t>What are we to make of this?</w:t>
      </w:r>
    </w:p>
    <w:p w14:paraId="6C9E5CB6" w14:textId="27C3CED2" w:rsidR="007842A9" w:rsidRPr="001F2DCD" w:rsidRDefault="00A33356" w:rsidP="001F2DCD">
      <w:pPr>
        <w:rPr>
          <w:szCs w:val="24"/>
        </w:rPr>
      </w:pPr>
      <w:r w:rsidRPr="001F2DCD">
        <w:rPr>
          <w:szCs w:val="24"/>
        </w:rPr>
        <w:t>----- -----</w:t>
      </w:r>
    </w:p>
    <w:p w14:paraId="490D695C" w14:textId="16861921" w:rsidR="007842A9" w:rsidRPr="001F2DCD" w:rsidRDefault="00501F22" w:rsidP="001F2DCD">
      <w:pPr>
        <w:rPr>
          <w:szCs w:val="24"/>
        </w:rPr>
      </w:pPr>
      <w:r w:rsidRPr="001F2DCD">
        <w:rPr>
          <w:szCs w:val="24"/>
        </w:rPr>
        <w:t>Well, it depends – a lot – on who you ask.</w:t>
      </w:r>
    </w:p>
    <w:p w14:paraId="317EBCA3" w14:textId="22322B23" w:rsidR="00501F22" w:rsidRPr="001F2DCD" w:rsidRDefault="002700B3" w:rsidP="001F2DCD">
      <w:pPr>
        <w:rPr>
          <w:szCs w:val="24"/>
        </w:rPr>
      </w:pPr>
      <w:r w:rsidRPr="001F2DCD">
        <w:rPr>
          <w:szCs w:val="24"/>
        </w:rPr>
        <w:t>-----</w:t>
      </w:r>
    </w:p>
    <w:p w14:paraId="31C1CE23" w14:textId="747EBE8F" w:rsidR="00501F22" w:rsidRPr="001F2DCD" w:rsidRDefault="00501F22" w:rsidP="001F2DCD">
      <w:pPr>
        <w:rPr>
          <w:szCs w:val="24"/>
        </w:rPr>
      </w:pPr>
      <w:r w:rsidRPr="001F2DCD">
        <w:rPr>
          <w:szCs w:val="24"/>
        </w:rPr>
        <w:t xml:space="preserve">And because – very weirdly, in my opinion – </w:t>
      </w:r>
      <w:r w:rsidR="00864C6C" w:rsidRPr="001F2DCD">
        <w:rPr>
          <w:szCs w:val="24"/>
        </w:rPr>
        <w:t xml:space="preserve">our Sunday readings never tell us what </w:t>
      </w:r>
      <w:r w:rsidRPr="001F2DCD">
        <w:rPr>
          <w:szCs w:val="24"/>
        </w:rPr>
        <w:t xml:space="preserve">happens in-between </w:t>
      </w:r>
      <w:r w:rsidR="00864C6C" w:rsidRPr="001F2DCD">
        <w:rPr>
          <w:szCs w:val="24"/>
        </w:rPr>
        <w:t xml:space="preserve">today’s </w:t>
      </w:r>
      <w:r w:rsidRPr="001F2DCD">
        <w:rPr>
          <w:szCs w:val="24"/>
        </w:rPr>
        <w:t xml:space="preserve">anecdote and the story of Jacob’s dream </w:t>
      </w:r>
      <w:r w:rsidR="00864C6C" w:rsidRPr="001F2DCD">
        <w:rPr>
          <w:szCs w:val="24"/>
        </w:rPr>
        <w:t>which we will hear next week</w:t>
      </w:r>
      <w:r w:rsidRPr="001F2DCD">
        <w:rPr>
          <w:szCs w:val="24"/>
        </w:rPr>
        <w:t xml:space="preserve">, I </w:t>
      </w:r>
      <w:r w:rsidR="0091757C" w:rsidRPr="001F2DCD">
        <w:rPr>
          <w:szCs w:val="24"/>
        </w:rPr>
        <w:t xml:space="preserve">want to go a little </w:t>
      </w:r>
      <w:r w:rsidR="00B665D0" w:rsidRPr="001F2DCD">
        <w:rPr>
          <w:szCs w:val="24"/>
        </w:rPr>
        <w:t>further into the story</w:t>
      </w:r>
      <w:r w:rsidR="00A33356" w:rsidRPr="001F2DCD">
        <w:rPr>
          <w:szCs w:val="24"/>
        </w:rPr>
        <w:t xml:space="preserve"> of these brothers</w:t>
      </w:r>
      <w:r w:rsidR="0091757C" w:rsidRPr="001F2DCD">
        <w:rPr>
          <w:szCs w:val="24"/>
        </w:rPr>
        <w:t>,</w:t>
      </w:r>
      <w:r w:rsidR="00A33356" w:rsidRPr="001F2DCD">
        <w:rPr>
          <w:szCs w:val="24"/>
        </w:rPr>
        <w:t xml:space="preserve"> </w:t>
      </w:r>
      <w:r w:rsidR="00864C6C" w:rsidRPr="001F2DCD">
        <w:rPr>
          <w:szCs w:val="24"/>
        </w:rPr>
        <w:t>as</w:t>
      </w:r>
      <w:r w:rsidR="0091757C" w:rsidRPr="001F2DCD">
        <w:rPr>
          <w:szCs w:val="24"/>
        </w:rPr>
        <w:t xml:space="preserve"> interpretations of th</w:t>
      </w:r>
      <w:r w:rsidR="002700B3" w:rsidRPr="001F2DCD">
        <w:rPr>
          <w:szCs w:val="24"/>
        </w:rPr>
        <w:t>eir respective</w:t>
      </w:r>
      <w:r w:rsidR="0091757C" w:rsidRPr="001F2DCD">
        <w:rPr>
          <w:szCs w:val="24"/>
        </w:rPr>
        <w:t xml:space="preserve"> character</w:t>
      </w:r>
      <w:r w:rsidR="002700B3" w:rsidRPr="001F2DCD">
        <w:rPr>
          <w:szCs w:val="24"/>
        </w:rPr>
        <w:t>s</w:t>
      </w:r>
      <w:r w:rsidR="0091757C" w:rsidRPr="001F2DCD">
        <w:rPr>
          <w:szCs w:val="24"/>
        </w:rPr>
        <w:t xml:space="preserve"> and experience</w:t>
      </w:r>
      <w:r w:rsidR="002700B3" w:rsidRPr="001F2DCD">
        <w:rPr>
          <w:szCs w:val="24"/>
        </w:rPr>
        <w:t>s</w:t>
      </w:r>
      <w:r w:rsidR="0091757C" w:rsidRPr="001F2DCD">
        <w:rPr>
          <w:szCs w:val="24"/>
        </w:rPr>
        <w:t xml:space="preserve"> </w:t>
      </w:r>
      <w:r w:rsidR="00B665D0" w:rsidRPr="001F2DCD">
        <w:rPr>
          <w:szCs w:val="24"/>
        </w:rPr>
        <w:t>diverge more and more radically</w:t>
      </w:r>
      <w:r w:rsidR="00864C6C" w:rsidRPr="001F2DCD">
        <w:rPr>
          <w:szCs w:val="24"/>
        </w:rPr>
        <w:t xml:space="preserve"> as the</w:t>
      </w:r>
      <w:r w:rsidR="002700B3" w:rsidRPr="001F2DCD">
        <w:rPr>
          <w:szCs w:val="24"/>
        </w:rPr>
        <w:t>ir</w:t>
      </w:r>
      <w:r w:rsidR="00864C6C" w:rsidRPr="001F2DCD">
        <w:rPr>
          <w:szCs w:val="24"/>
        </w:rPr>
        <w:t xml:space="preserve"> story progresses and human intervention in</w:t>
      </w:r>
      <w:r w:rsidR="002700B3" w:rsidRPr="001F2DCD">
        <w:rPr>
          <w:szCs w:val="24"/>
        </w:rPr>
        <w:t xml:space="preserve"> it </w:t>
      </w:r>
      <w:r w:rsidR="00864C6C" w:rsidRPr="001F2DCD">
        <w:rPr>
          <w:szCs w:val="24"/>
        </w:rPr>
        <w:t>increases.</w:t>
      </w:r>
    </w:p>
    <w:p w14:paraId="3E08EFA7" w14:textId="30895ADA" w:rsidR="00B665D0" w:rsidRPr="001F2DCD" w:rsidRDefault="002700B3" w:rsidP="001F2DCD">
      <w:pPr>
        <w:rPr>
          <w:szCs w:val="24"/>
        </w:rPr>
      </w:pPr>
      <w:r w:rsidRPr="001F2DCD">
        <w:rPr>
          <w:szCs w:val="24"/>
        </w:rPr>
        <w:t>----- -----</w:t>
      </w:r>
    </w:p>
    <w:p w14:paraId="37346168" w14:textId="62EDDEFB" w:rsidR="00B665D0" w:rsidRPr="001F2DCD" w:rsidRDefault="00864C6C" w:rsidP="001F2DCD">
      <w:pPr>
        <w:rPr>
          <w:szCs w:val="24"/>
        </w:rPr>
      </w:pPr>
      <w:r w:rsidRPr="001F2DCD">
        <w:rPr>
          <w:szCs w:val="24"/>
        </w:rPr>
        <w:t>At some point after the boys’ birth, there</w:t>
      </w:r>
      <w:r w:rsidR="00BC5B22" w:rsidRPr="001F2DCD">
        <w:rPr>
          <w:szCs w:val="24"/>
        </w:rPr>
        <w:t xml:space="preserve"> was a famine</w:t>
      </w:r>
      <w:r w:rsidRPr="001F2DCD">
        <w:rPr>
          <w:szCs w:val="24"/>
        </w:rPr>
        <w:t>,</w:t>
      </w:r>
      <w:r w:rsidR="00BC5B22" w:rsidRPr="001F2DCD">
        <w:rPr>
          <w:szCs w:val="24"/>
        </w:rPr>
        <w:t xml:space="preserve"> and while we don’t know if Esau and Jacob accompanied them, Isaac and Rebekah headed toward the land of the Philistines.</w:t>
      </w:r>
    </w:p>
    <w:p w14:paraId="76A7BE1D" w14:textId="5C3D49B9" w:rsidR="00BC5B22" w:rsidRPr="001F2DCD" w:rsidRDefault="002700B3" w:rsidP="001F2DCD">
      <w:pPr>
        <w:rPr>
          <w:szCs w:val="24"/>
        </w:rPr>
      </w:pPr>
      <w:r w:rsidRPr="001F2DCD">
        <w:rPr>
          <w:szCs w:val="24"/>
        </w:rPr>
        <w:t>-----</w:t>
      </w:r>
    </w:p>
    <w:p w14:paraId="480A189D" w14:textId="2F9314D3" w:rsidR="00BC5B22" w:rsidRPr="001F2DCD" w:rsidRDefault="00BC5B22" w:rsidP="001F2DCD">
      <w:pPr>
        <w:rPr>
          <w:szCs w:val="24"/>
        </w:rPr>
      </w:pPr>
      <w:r w:rsidRPr="001F2DCD">
        <w:rPr>
          <w:szCs w:val="24"/>
        </w:rPr>
        <w:t xml:space="preserve">Isaac pulled his father’s trick of trying to pass Rebekah off as his sister, which didn’t go down well with the Philistine king, but eventually he and Isaac signed a treaty and </w:t>
      </w:r>
      <w:r w:rsidR="002700B3" w:rsidRPr="001F2DCD">
        <w:rPr>
          <w:szCs w:val="24"/>
        </w:rPr>
        <w:t>the family lived in peace</w:t>
      </w:r>
      <w:r w:rsidRPr="001F2DCD">
        <w:rPr>
          <w:szCs w:val="24"/>
        </w:rPr>
        <w:t>.</w:t>
      </w:r>
    </w:p>
    <w:p w14:paraId="0AACA7E0" w14:textId="0FDD9A97" w:rsidR="00BC5B22" w:rsidRPr="001F2DCD" w:rsidRDefault="002700B3" w:rsidP="001F2DCD">
      <w:pPr>
        <w:rPr>
          <w:szCs w:val="24"/>
        </w:rPr>
      </w:pPr>
      <w:r w:rsidRPr="001F2DCD">
        <w:rPr>
          <w:szCs w:val="24"/>
        </w:rPr>
        <w:t>-----</w:t>
      </w:r>
    </w:p>
    <w:p w14:paraId="49EB9B82" w14:textId="77563DC4" w:rsidR="00BC5B22" w:rsidRPr="001F2DCD" w:rsidRDefault="00BC5B22" w:rsidP="001F2DCD">
      <w:pPr>
        <w:rPr>
          <w:szCs w:val="24"/>
        </w:rPr>
      </w:pPr>
      <w:r w:rsidRPr="001F2DCD">
        <w:rPr>
          <w:szCs w:val="24"/>
        </w:rPr>
        <w:t xml:space="preserve">Time passed.  The boys turned 40.  Esau married two local girls, that is, Canaanite women.  </w:t>
      </w:r>
      <w:r w:rsidR="000C56D3" w:rsidRPr="001F2DCD">
        <w:rPr>
          <w:szCs w:val="24"/>
        </w:rPr>
        <w:t>We aren’t told how</w:t>
      </w:r>
      <w:r w:rsidRPr="001F2DCD">
        <w:rPr>
          <w:szCs w:val="24"/>
        </w:rPr>
        <w:t xml:space="preserve">, </w:t>
      </w:r>
      <w:r w:rsidR="000C56D3" w:rsidRPr="001F2DCD">
        <w:rPr>
          <w:szCs w:val="24"/>
        </w:rPr>
        <w:t xml:space="preserve">but we read that </w:t>
      </w:r>
      <w:r w:rsidRPr="001F2DCD">
        <w:rPr>
          <w:szCs w:val="24"/>
        </w:rPr>
        <w:t>“they made life very difficult for Isaac and Rebekah.”</w:t>
      </w:r>
    </w:p>
    <w:p w14:paraId="2A10C38C" w14:textId="431D12DF" w:rsidR="00BC5B22" w:rsidRPr="001F2DCD" w:rsidRDefault="002700B3" w:rsidP="001F2DCD">
      <w:pPr>
        <w:rPr>
          <w:szCs w:val="24"/>
        </w:rPr>
      </w:pPr>
      <w:r w:rsidRPr="001F2DCD">
        <w:rPr>
          <w:szCs w:val="24"/>
        </w:rPr>
        <w:t>-----</w:t>
      </w:r>
    </w:p>
    <w:p w14:paraId="5DF03BE2" w14:textId="6288526D" w:rsidR="00BC5B22" w:rsidRPr="001F2DCD" w:rsidRDefault="00BC5B22" w:rsidP="001F2DCD">
      <w:pPr>
        <w:rPr>
          <w:szCs w:val="24"/>
        </w:rPr>
      </w:pPr>
      <w:r w:rsidRPr="001F2DCD">
        <w:rPr>
          <w:szCs w:val="24"/>
        </w:rPr>
        <w:t>More time passed.  “Isaac had grown old and his eyesight was failing.”  He summoned Esau, asked him to go hunting</w:t>
      </w:r>
      <w:r w:rsidR="000C56D3" w:rsidRPr="001F2DCD">
        <w:rPr>
          <w:szCs w:val="24"/>
        </w:rPr>
        <w:t xml:space="preserve"> and </w:t>
      </w:r>
      <w:r w:rsidRPr="001F2DCD">
        <w:rPr>
          <w:szCs w:val="24"/>
        </w:rPr>
        <w:t>make “the delicious food that I love</w:t>
      </w:r>
      <w:r w:rsidR="002700B3" w:rsidRPr="001F2DCD">
        <w:rPr>
          <w:szCs w:val="24"/>
        </w:rPr>
        <w:t>,</w:t>
      </w:r>
      <w:r w:rsidRPr="001F2DCD">
        <w:rPr>
          <w:szCs w:val="24"/>
        </w:rPr>
        <w:t>” so “I can eat then bless you before I die.”</w:t>
      </w:r>
    </w:p>
    <w:p w14:paraId="7E888EA7" w14:textId="6423D7BF" w:rsidR="00BC5B22" w:rsidRPr="001F2DCD" w:rsidRDefault="002700B3" w:rsidP="001F2DCD">
      <w:pPr>
        <w:rPr>
          <w:szCs w:val="24"/>
        </w:rPr>
      </w:pPr>
      <w:r w:rsidRPr="001F2DCD">
        <w:rPr>
          <w:szCs w:val="24"/>
        </w:rPr>
        <w:t>-----</w:t>
      </w:r>
    </w:p>
    <w:p w14:paraId="24BDF737" w14:textId="77777777" w:rsidR="002700B3" w:rsidRPr="001F2DCD" w:rsidRDefault="00BC5B22" w:rsidP="001F2DCD">
      <w:pPr>
        <w:rPr>
          <w:szCs w:val="24"/>
        </w:rPr>
      </w:pPr>
      <w:r w:rsidRPr="001F2DCD">
        <w:rPr>
          <w:szCs w:val="24"/>
        </w:rPr>
        <w:t>Rebekah overheard this</w:t>
      </w:r>
      <w:r w:rsidR="002700B3" w:rsidRPr="001F2DCD">
        <w:rPr>
          <w:szCs w:val="24"/>
        </w:rPr>
        <w:t xml:space="preserve"> conversation</w:t>
      </w:r>
      <w:r w:rsidRPr="001F2DCD">
        <w:rPr>
          <w:szCs w:val="24"/>
        </w:rPr>
        <w:t xml:space="preserve">.  </w:t>
      </w:r>
    </w:p>
    <w:p w14:paraId="700D2A25" w14:textId="62C75E71" w:rsidR="002700B3" w:rsidRPr="001F2DCD" w:rsidRDefault="002700B3" w:rsidP="001F2DCD">
      <w:pPr>
        <w:rPr>
          <w:szCs w:val="24"/>
        </w:rPr>
      </w:pPr>
      <w:r w:rsidRPr="001F2DCD">
        <w:rPr>
          <w:szCs w:val="24"/>
        </w:rPr>
        <w:t>-----</w:t>
      </w:r>
    </w:p>
    <w:p w14:paraId="3640E798" w14:textId="26B7C244" w:rsidR="00BC5B22" w:rsidRPr="001F2DCD" w:rsidRDefault="00BC5B22" w:rsidP="001F2DCD">
      <w:pPr>
        <w:rPr>
          <w:szCs w:val="24"/>
        </w:rPr>
      </w:pPr>
      <w:r w:rsidRPr="001F2DCD">
        <w:rPr>
          <w:szCs w:val="24"/>
        </w:rPr>
        <w:t>She ran to Jaco</w:t>
      </w:r>
      <w:r w:rsidR="002700B3" w:rsidRPr="001F2DCD">
        <w:rPr>
          <w:szCs w:val="24"/>
        </w:rPr>
        <w:t xml:space="preserve">b – as we know, her favorite son – and </w:t>
      </w:r>
      <w:r w:rsidRPr="001F2DCD">
        <w:rPr>
          <w:szCs w:val="24"/>
        </w:rPr>
        <w:t>said, in essence, “</w:t>
      </w:r>
      <w:r w:rsidR="002700B3" w:rsidRPr="001F2DCD">
        <w:rPr>
          <w:szCs w:val="24"/>
        </w:rPr>
        <w:t>L</w:t>
      </w:r>
      <w:r w:rsidRPr="001F2DCD">
        <w:rPr>
          <w:szCs w:val="24"/>
        </w:rPr>
        <w:t>ook, your father is getting ready to bless your brother.  That doesn’t work for me.  Let’s trick him into blessing you</w:t>
      </w:r>
      <w:r w:rsidR="000C56D3" w:rsidRPr="001F2DCD">
        <w:rPr>
          <w:szCs w:val="24"/>
        </w:rPr>
        <w:t xml:space="preserve"> instead</w:t>
      </w:r>
      <w:r w:rsidRPr="001F2DCD">
        <w:rPr>
          <w:szCs w:val="24"/>
        </w:rPr>
        <w:t>.”</w:t>
      </w:r>
    </w:p>
    <w:p w14:paraId="1BA74272" w14:textId="0C2B5330" w:rsidR="0091757C" w:rsidRPr="001F2DCD" w:rsidRDefault="002700B3" w:rsidP="001F2DCD">
      <w:pPr>
        <w:rPr>
          <w:szCs w:val="24"/>
        </w:rPr>
      </w:pPr>
      <w:r w:rsidRPr="001F2DCD">
        <w:rPr>
          <w:szCs w:val="24"/>
        </w:rPr>
        <w:t>-----</w:t>
      </w:r>
    </w:p>
    <w:p w14:paraId="4FEE7FD0" w14:textId="05E7DD33" w:rsidR="0091757C" w:rsidRPr="001F2DCD" w:rsidRDefault="00BC5B22" w:rsidP="001F2DCD">
      <w:pPr>
        <w:rPr>
          <w:szCs w:val="24"/>
        </w:rPr>
      </w:pPr>
      <w:r w:rsidRPr="001F2DCD">
        <w:rPr>
          <w:szCs w:val="24"/>
        </w:rPr>
        <w:t>Jacob</w:t>
      </w:r>
      <w:r w:rsidR="002700B3" w:rsidRPr="001F2DCD">
        <w:rPr>
          <w:szCs w:val="24"/>
        </w:rPr>
        <w:t xml:space="preserve">’s response was along the lines of </w:t>
      </w:r>
      <w:r w:rsidRPr="001F2DCD">
        <w:rPr>
          <w:szCs w:val="24"/>
        </w:rPr>
        <w:t xml:space="preserve">“Uh … I’m all smooth and clean and Esau is all </w:t>
      </w:r>
      <w:r w:rsidR="00BD1EDC" w:rsidRPr="001F2DCD">
        <w:rPr>
          <w:szCs w:val="24"/>
        </w:rPr>
        <w:t xml:space="preserve">hairy and, well, smells like sweat and dead animals.  I don’t see this being </w:t>
      </w:r>
      <w:r w:rsidR="000C56D3" w:rsidRPr="001F2DCD">
        <w:rPr>
          <w:szCs w:val="24"/>
        </w:rPr>
        <w:t xml:space="preserve">a </w:t>
      </w:r>
      <w:r w:rsidR="00BD1EDC" w:rsidRPr="001F2DCD">
        <w:rPr>
          <w:szCs w:val="24"/>
        </w:rPr>
        <w:t>successful</w:t>
      </w:r>
      <w:r w:rsidR="000C56D3" w:rsidRPr="001F2DCD">
        <w:rPr>
          <w:szCs w:val="24"/>
        </w:rPr>
        <w:t xml:space="preserve"> ploy</w:t>
      </w:r>
      <w:r w:rsidR="00BD1EDC" w:rsidRPr="001F2DCD">
        <w:rPr>
          <w:szCs w:val="24"/>
        </w:rPr>
        <w:t>.”</w:t>
      </w:r>
    </w:p>
    <w:p w14:paraId="3A4141BE" w14:textId="79AF551E" w:rsidR="00BD1EDC" w:rsidRPr="001F2DCD" w:rsidRDefault="002700B3" w:rsidP="001F2DCD">
      <w:pPr>
        <w:rPr>
          <w:szCs w:val="24"/>
        </w:rPr>
      </w:pPr>
      <w:r w:rsidRPr="001F2DCD">
        <w:rPr>
          <w:szCs w:val="24"/>
        </w:rPr>
        <w:t>-----</w:t>
      </w:r>
    </w:p>
    <w:p w14:paraId="02E0D69E" w14:textId="636FCC4D" w:rsidR="00BD1EDC" w:rsidRPr="001F2DCD" w:rsidRDefault="000C56D3" w:rsidP="001F2DCD">
      <w:pPr>
        <w:rPr>
          <w:szCs w:val="24"/>
        </w:rPr>
      </w:pPr>
      <w:r w:rsidRPr="001F2DCD">
        <w:rPr>
          <w:szCs w:val="24"/>
        </w:rPr>
        <w:t xml:space="preserve">To which </w:t>
      </w:r>
      <w:r w:rsidR="00BD1EDC" w:rsidRPr="001F2DCD">
        <w:rPr>
          <w:szCs w:val="24"/>
        </w:rPr>
        <w:t>Rebekah said, “Hush.  We’ll put some goat skins on your arms, I’ll swipe your brother’s favorite clothes for you to wear, I’ll cook the perfect food, and you’ll be good to go.”</w:t>
      </w:r>
    </w:p>
    <w:p w14:paraId="7723C71F" w14:textId="3DC9389B" w:rsidR="00BD1EDC" w:rsidRPr="001F2DCD" w:rsidRDefault="002700B3" w:rsidP="001F2DCD">
      <w:pPr>
        <w:rPr>
          <w:szCs w:val="24"/>
        </w:rPr>
      </w:pPr>
      <w:r w:rsidRPr="001F2DCD">
        <w:rPr>
          <w:szCs w:val="24"/>
        </w:rPr>
        <w:t>-----</w:t>
      </w:r>
    </w:p>
    <w:p w14:paraId="7AE5AF8C" w14:textId="2833954B" w:rsidR="00BD1EDC" w:rsidRPr="001F2DCD" w:rsidRDefault="00BD1EDC" w:rsidP="001F2DCD">
      <w:pPr>
        <w:rPr>
          <w:szCs w:val="24"/>
        </w:rPr>
      </w:pPr>
      <w:r w:rsidRPr="001F2DCD">
        <w:rPr>
          <w:szCs w:val="24"/>
        </w:rPr>
        <w:t>Jacob said … “OK.”</w:t>
      </w:r>
    </w:p>
    <w:p w14:paraId="5DF33217" w14:textId="7CB766FF" w:rsidR="00BD1EDC" w:rsidRPr="001F2DCD" w:rsidRDefault="002700B3" w:rsidP="001F2DCD">
      <w:pPr>
        <w:rPr>
          <w:szCs w:val="24"/>
        </w:rPr>
      </w:pPr>
      <w:r w:rsidRPr="001F2DCD">
        <w:rPr>
          <w:szCs w:val="24"/>
        </w:rPr>
        <w:t>----- -----</w:t>
      </w:r>
    </w:p>
    <w:p w14:paraId="69300B4B" w14:textId="3AD10ECA" w:rsidR="000C56D3" w:rsidRPr="001F2DCD" w:rsidRDefault="000C56D3" w:rsidP="001F2DCD">
      <w:pPr>
        <w:rPr>
          <w:szCs w:val="24"/>
        </w:rPr>
      </w:pPr>
      <w:r w:rsidRPr="001F2DCD">
        <w:rPr>
          <w:szCs w:val="24"/>
        </w:rPr>
        <w:t xml:space="preserve">When Jacob appeared at </w:t>
      </w:r>
      <w:r w:rsidR="00BD1EDC" w:rsidRPr="001F2DCD">
        <w:rPr>
          <w:szCs w:val="24"/>
        </w:rPr>
        <w:t>Isaac</w:t>
      </w:r>
      <w:r w:rsidRPr="001F2DCD">
        <w:rPr>
          <w:szCs w:val="24"/>
        </w:rPr>
        <w:t>’s bedside</w:t>
      </w:r>
      <w:r w:rsidR="004000E6" w:rsidRPr="001F2DCD">
        <w:rPr>
          <w:szCs w:val="24"/>
        </w:rPr>
        <w:t xml:space="preserve"> smelling and feeling like goats, carrying a bowl of stew</w:t>
      </w:r>
      <w:r w:rsidRPr="001F2DCD">
        <w:rPr>
          <w:szCs w:val="24"/>
        </w:rPr>
        <w:t>, Isaac</w:t>
      </w:r>
      <w:r w:rsidR="00BD1EDC" w:rsidRPr="001F2DCD">
        <w:rPr>
          <w:szCs w:val="24"/>
        </w:rPr>
        <w:t xml:space="preserve"> was skeptical</w:t>
      </w:r>
      <w:r w:rsidRPr="001F2DCD">
        <w:rPr>
          <w:szCs w:val="24"/>
        </w:rPr>
        <w:t xml:space="preserve">.  </w:t>
      </w:r>
    </w:p>
    <w:p w14:paraId="4CF4F16E" w14:textId="4BBAF31A" w:rsidR="000C56D3" w:rsidRPr="001F2DCD" w:rsidRDefault="004000E6" w:rsidP="001F2DCD">
      <w:pPr>
        <w:rPr>
          <w:szCs w:val="24"/>
        </w:rPr>
      </w:pPr>
      <w:r w:rsidRPr="001F2DCD">
        <w:rPr>
          <w:szCs w:val="24"/>
        </w:rPr>
        <w:t>-----</w:t>
      </w:r>
    </w:p>
    <w:p w14:paraId="7A9CBCE4" w14:textId="12203C2A" w:rsidR="00BD1EDC" w:rsidRPr="001F2DCD" w:rsidRDefault="000C56D3" w:rsidP="001F2DCD">
      <w:pPr>
        <w:rPr>
          <w:szCs w:val="24"/>
        </w:rPr>
      </w:pPr>
      <w:r w:rsidRPr="001F2DCD">
        <w:rPr>
          <w:szCs w:val="24"/>
        </w:rPr>
        <w:lastRenderedPageBreak/>
        <w:t>H</w:t>
      </w:r>
      <w:r w:rsidR="00BD1EDC" w:rsidRPr="001F2DCD">
        <w:rPr>
          <w:szCs w:val="24"/>
        </w:rPr>
        <w:t xml:space="preserve">e wondered </w:t>
      </w:r>
      <w:r w:rsidR="004000E6" w:rsidRPr="001F2DCD">
        <w:rPr>
          <w:szCs w:val="24"/>
        </w:rPr>
        <w:t xml:space="preserve">aloud </w:t>
      </w:r>
      <w:r w:rsidR="00BD1EDC" w:rsidRPr="001F2DCD">
        <w:rPr>
          <w:szCs w:val="24"/>
        </w:rPr>
        <w:t>how “Esau” had managed to find and prepare the game so quickly, and why he was speaking with Jacob’s voice.</w:t>
      </w:r>
    </w:p>
    <w:p w14:paraId="7C1F9301" w14:textId="367F3213" w:rsidR="00BD1EDC" w:rsidRPr="001F2DCD" w:rsidRDefault="004000E6" w:rsidP="001F2DCD">
      <w:pPr>
        <w:rPr>
          <w:szCs w:val="24"/>
        </w:rPr>
      </w:pPr>
      <w:r w:rsidRPr="001F2DCD">
        <w:rPr>
          <w:szCs w:val="24"/>
        </w:rPr>
        <w:t>-----</w:t>
      </w:r>
    </w:p>
    <w:p w14:paraId="541B22A2" w14:textId="1518AFC4" w:rsidR="00BD1EDC" w:rsidRPr="001F2DCD" w:rsidRDefault="00BD1EDC" w:rsidP="001F2DCD">
      <w:pPr>
        <w:rPr>
          <w:szCs w:val="24"/>
        </w:rPr>
      </w:pPr>
      <w:r w:rsidRPr="001F2DCD">
        <w:rPr>
          <w:szCs w:val="24"/>
        </w:rPr>
        <w:t>But he felt the arms and smelled the clothes and came down on the side of “this is Esau</w:t>
      </w:r>
      <w:r w:rsidR="000C56D3" w:rsidRPr="001F2DCD">
        <w:rPr>
          <w:szCs w:val="24"/>
        </w:rPr>
        <w:t>,</w:t>
      </w:r>
      <w:r w:rsidRPr="001F2DCD">
        <w:rPr>
          <w:szCs w:val="24"/>
        </w:rPr>
        <w:t xml:space="preserve">” and blessed him – </w:t>
      </w:r>
      <w:r w:rsidR="004000E6" w:rsidRPr="001F2DCD">
        <w:rPr>
          <w:szCs w:val="24"/>
        </w:rPr>
        <w:t>“</w:t>
      </w:r>
      <w:r w:rsidRPr="001F2DCD">
        <w:rPr>
          <w:szCs w:val="24"/>
        </w:rPr>
        <w:t>him</w:t>
      </w:r>
      <w:r w:rsidR="004000E6" w:rsidRPr="001F2DCD">
        <w:rPr>
          <w:szCs w:val="24"/>
        </w:rPr>
        <w:t>”</w:t>
      </w:r>
      <w:r w:rsidRPr="001F2DCD">
        <w:rPr>
          <w:szCs w:val="24"/>
        </w:rPr>
        <w:t xml:space="preserve"> being Jacob.</w:t>
      </w:r>
    </w:p>
    <w:p w14:paraId="62B474DB" w14:textId="4F112294" w:rsidR="00BD1EDC" w:rsidRPr="001F2DCD" w:rsidRDefault="004000E6" w:rsidP="001F2DCD">
      <w:pPr>
        <w:rPr>
          <w:szCs w:val="24"/>
        </w:rPr>
      </w:pPr>
      <w:r w:rsidRPr="001F2DCD">
        <w:rPr>
          <w:szCs w:val="24"/>
        </w:rPr>
        <w:t>-----</w:t>
      </w:r>
    </w:p>
    <w:p w14:paraId="0870C1D5" w14:textId="0BA5694E" w:rsidR="00BD1EDC" w:rsidRPr="001F2DCD" w:rsidRDefault="00BD1EDC" w:rsidP="001F2DCD">
      <w:pPr>
        <w:rPr>
          <w:szCs w:val="24"/>
        </w:rPr>
      </w:pPr>
      <w:r w:rsidRPr="001F2DCD">
        <w:rPr>
          <w:szCs w:val="24"/>
        </w:rPr>
        <w:t xml:space="preserve">Just then Esau came back, made </w:t>
      </w:r>
      <w:r w:rsidR="000C56D3" w:rsidRPr="001F2DCD">
        <w:rPr>
          <w:szCs w:val="24"/>
        </w:rPr>
        <w:t>the “</w:t>
      </w:r>
      <w:r w:rsidRPr="001F2DCD">
        <w:rPr>
          <w:szCs w:val="24"/>
        </w:rPr>
        <w:t xml:space="preserve">delicious food” </w:t>
      </w:r>
      <w:r w:rsidR="000C56D3" w:rsidRPr="001F2DCD">
        <w:rPr>
          <w:szCs w:val="24"/>
        </w:rPr>
        <w:t xml:space="preserve">his father requested, </w:t>
      </w:r>
      <w:r w:rsidRPr="001F2DCD">
        <w:rPr>
          <w:szCs w:val="24"/>
        </w:rPr>
        <w:t>and brought it to Isaac who “was so shocked that he trembled violently.”</w:t>
      </w:r>
    </w:p>
    <w:p w14:paraId="28CC071E" w14:textId="0A308BDB" w:rsidR="00BD1EDC" w:rsidRPr="001F2DCD" w:rsidRDefault="004000E6" w:rsidP="001F2DCD">
      <w:pPr>
        <w:rPr>
          <w:szCs w:val="24"/>
        </w:rPr>
      </w:pPr>
      <w:r w:rsidRPr="001F2DCD">
        <w:rPr>
          <w:szCs w:val="24"/>
        </w:rPr>
        <w:t>-----</w:t>
      </w:r>
    </w:p>
    <w:p w14:paraId="6C02D6B9" w14:textId="2BC611F3" w:rsidR="00BD1EDC" w:rsidRPr="001F2DCD" w:rsidRDefault="00BD1EDC" w:rsidP="001F2DCD">
      <w:pPr>
        <w:rPr>
          <w:szCs w:val="24"/>
        </w:rPr>
      </w:pPr>
      <w:r w:rsidRPr="001F2DCD">
        <w:rPr>
          <w:szCs w:val="24"/>
        </w:rPr>
        <w:t xml:space="preserve">Isaac told Esau that Jacob </w:t>
      </w:r>
      <w:r w:rsidR="000C56D3" w:rsidRPr="001F2DCD">
        <w:rPr>
          <w:szCs w:val="24"/>
        </w:rPr>
        <w:t>had “</w:t>
      </w:r>
      <w:r w:rsidRPr="001F2DCD">
        <w:rPr>
          <w:szCs w:val="24"/>
        </w:rPr>
        <w:t xml:space="preserve">already come deceitfully and has taken your blessing – </w:t>
      </w:r>
      <w:r w:rsidRPr="001F2DCD">
        <w:rPr>
          <w:rStyle w:val="text"/>
          <w:szCs w:val="24"/>
        </w:rPr>
        <w:t xml:space="preserve">I’ve already made him more powerful than you, </w:t>
      </w:r>
      <w:r w:rsidRPr="001F2DCD">
        <w:rPr>
          <w:szCs w:val="24"/>
        </w:rPr>
        <w:t>and the blessing cannot be undone.”</w:t>
      </w:r>
    </w:p>
    <w:p w14:paraId="1245A389" w14:textId="14BA7507" w:rsidR="00BD1EDC" w:rsidRPr="001F2DCD" w:rsidRDefault="004000E6" w:rsidP="001F2DCD">
      <w:pPr>
        <w:rPr>
          <w:szCs w:val="24"/>
        </w:rPr>
      </w:pPr>
      <w:r w:rsidRPr="001F2DCD">
        <w:rPr>
          <w:szCs w:val="24"/>
        </w:rPr>
        <w:t>----- -----</w:t>
      </w:r>
    </w:p>
    <w:p w14:paraId="620E676E" w14:textId="3A0B1C73" w:rsidR="00BD1EDC" w:rsidRPr="001F2DCD" w:rsidRDefault="00BD1EDC" w:rsidP="001F2DCD">
      <w:pPr>
        <w:rPr>
          <w:szCs w:val="24"/>
        </w:rPr>
      </w:pPr>
      <w:r w:rsidRPr="001F2DCD">
        <w:rPr>
          <w:szCs w:val="24"/>
        </w:rPr>
        <w:t>At this, point Esau burst into tears and asked if Isaac really had only one blessing, at which point Isaac gave him what he could, which wasn’t really much.</w:t>
      </w:r>
    </w:p>
    <w:p w14:paraId="574F3733" w14:textId="7DCC09C1" w:rsidR="00BD1EDC" w:rsidRPr="001F2DCD" w:rsidRDefault="004000E6" w:rsidP="001F2DCD">
      <w:pPr>
        <w:rPr>
          <w:szCs w:val="24"/>
        </w:rPr>
      </w:pPr>
      <w:r w:rsidRPr="001F2DCD">
        <w:rPr>
          <w:szCs w:val="24"/>
        </w:rPr>
        <w:t>----- -----</w:t>
      </w:r>
    </w:p>
    <w:p w14:paraId="11273921" w14:textId="179F1C0A" w:rsidR="00BD1EDC" w:rsidRPr="001F2DCD" w:rsidRDefault="00BD1EDC" w:rsidP="001F2DCD">
      <w:pPr>
        <w:rPr>
          <w:szCs w:val="24"/>
        </w:rPr>
      </w:pPr>
      <w:r w:rsidRPr="001F2DCD">
        <w:rPr>
          <w:szCs w:val="24"/>
        </w:rPr>
        <w:t>Perhaps not surprisingly, Esau “was furious at Jacob” and said to himself</w:t>
      </w:r>
      <w:r w:rsidR="004000E6" w:rsidRPr="001F2DCD">
        <w:rPr>
          <w:szCs w:val="24"/>
        </w:rPr>
        <w:t>,</w:t>
      </w:r>
      <w:r w:rsidRPr="001F2DCD">
        <w:rPr>
          <w:szCs w:val="24"/>
        </w:rPr>
        <w:t xml:space="preserve"> “When the period of mourning for the death of my father is over, I will kill </w:t>
      </w:r>
      <w:r w:rsidR="000C56D3" w:rsidRPr="001F2DCD">
        <w:rPr>
          <w:szCs w:val="24"/>
        </w:rPr>
        <w:t>my brother</w:t>
      </w:r>
      <w:r w:rsidRPr="001F2DCD">
        <w:rPr>
          <w:szCs w:val="24"/>
        </w:rPr>
        <w:t>.”</w:t>
      </w:r>
    </w:p>
    <w:p w14:paraId="370EF40F" w14:textId="6F3396CD" w:rsidR="00BD1EDC" w:rsidRPr="001F2DCD" w:rsidRDefault="004000E6" w:rsidP="001F2DCD">
      <w:pPr>
        <w:rPr>
          <w:szCs w:val="24"/>
        </w:rPr>
      </w:pPr>
      <w:r w:rsidRPr="001F2DCD">
        <w:rPr>
          <w:szCs w:val="24"/>
        </w:rPr>
        <w:t>-----</w:t>
      </w:r>
    </w:p>
    <w:p w14:paraId="7D11DE3A" w14:textId="1083C261" w:rsidR="00BD1EDC" w:rsidRPr="001F2DCD" w:rsidRDefault="00BD1EDC" w:rsidP="001F2DCD">
      <w:pPr>
        <w:rPr>
          <w:szCs w:val="24"/>
        </w:rPr>
      </w:pPr>
      <w:r w:rsidRPr="001F2DCD">
        <w:rPr>
          <w:szCs w:val="24"/>
        </w:rPr>
        <w:t xml:space="preserve">Rebekah </w:t>
      </w:r>
      <w:r w:rsidR="004000E6" w:rsidRPr="001F2DCD">
        <w:rPr>
          <w:szCs w:val="24"/>
        </w:rPr>
        <w:t xml:space="preserve">got wind of </w:t>
      </w:r>
      <w:r w:rsidRPr="001F2DCD">
        <w:rPr>
          <w:szCs w:val="24"/>
        </w:rPr>
        <w:t xml:space="preserve"> this, too, and so </w:t>
      </w:r>
      <w:r w:rsidR="008D4A79">
        <w:rPr>
          <w:szCs w:val="24"/>
        </w:rPr>
        <w:t>told</w:t>
      </w:r>
      <w:r w:rsidR="000C56D3" w:rsidRPr="001F2DCD">
        <w:rPr>
          <w:szCs w:val="24"/>
        </w:rPr>
        <w:t xml:space="preserve"> Jacob</w:t>
      </w:r>
      <w:r w:rsidRPr="001F2DCD">
        <w:rPr>
          <w:szCs w:val="24"/>
        </w:rPr>
        <w:t xml:space="preserve"> </w:t>
      </w:r>
      <w:r w:rsidR="008D4A79">
        <w:rPr>
          <w:szCs w:val="24"/>
        </w:rPr>
        <w:t xml:space="preserve">hustle </w:t>
      </w:r>
      <w:r w:rsidRPr="001F2DCD">
        <w:rPr>
          <w:szCs w:val="24"/>
        </w:rPr>
        <w:t>off to her brother Laban</w:t>
      </w:r>
      <w:r w:rsidR="004000E6" w:rsidRPr="001F2DCD">
        <w:rPr>
          <w:szCs w:val="24"/>
        </w:rPr>
        <w:t xml:space="preserve">, </w:t>
      </w:r>
      <w:r w:rsidRPr="001F2DCD">
        <w:rPr>
          <w:szCs w:val="24"/>
        </w:rPr>
        <w:t>to “live with him for a short while until your brother’s rage subsides.”</w:t>
      </w:r>
    </w:p>
    <w:p w14:paraId="7AD970AF" w14:textId="45FB37D4" w:rsidR="00BD1EDC" w:rsidRPr="001F2DCD" w:rsidRDefault="004000E6" w:rsidP="001F2DCD">
      <w:pPr>
        <w:rPr>
          <w:szCs w:val="24"/>
        </w:rPr>
      </w:pPr>
      <w:r w:rsidRPr="001F2DCD">
        <w:rPr>
          <w:szCs w:val="24"/>
        </w:rPr>
        <w:t>-----</w:t>
      </w:r>
    </w:p>
    <w:p w14:paraId="396FE8B8" w14:textId="4BC12BA5" w:rsidR="00BD1EDC" w:rsidRPr="001F2DCD" w:rsidRDefault="004000E6" w:rsidP="001F2DCD">
      <w:pPr>
        <w:rPr>
          <w:szCs w:val="24"/>
        </w:rPr>
      </w:pPr>
      <w:r w:rsidRPr="001F2DCD">
        <w:rPr>
          <w:szCs w:val="24"/>
        </w:rPr>
        <w:t>She finessed this by saying to Isaac</w:t>
      </w:r>
      <w:r w:rsidR="00BD1EDC" w:rsidRPr="001F2DCD">
        <w:rPr>
          <w:szCs w:val="24"/>
        </w:rPr>
        <w:t xml:space="preserve"> “I really loathe these Canaanite women and can’t bear the thought of Jacob marrying one as Esau has done, so let me send </w:t>
      </w:r>
      <w:r w:rsidR="000C56D3" w:rsidRPr="001F2DCD">
        <w:rPr>
          <w:szCs w:val="24"/>
        </w:rPr>
        <w:t>Jacob</w:t>
      </w:r>
      <w:r w:rsidR="00BD1EDC" w:rsidRPr="001F2DCD">
        <w:rPr>
          <w:szCs w:val="24"/>
        </w:rPr>
        <w:t xml:space="preserve"> back to my brother</w:t>
      </w:r>
      <w:r w:rsidR="000C56D3" w:rsidRPr="001F2DCD">
        <w:rPr>
          <w:szCs w:val="24"/>
        </w:rPr>
        <w:t>;</w:t>
      </w:r>
      <w:r w:rsidR="00BD1EDC" w:rsidRPr="001F2DCD">
        <w:rPr>
          <w:szCs w:val="24"/>
        </w:rPr>
        <w:t>”</w:t>
      </w:r>
      <w:r w:rsidR="003D40F4" w:rsidRPr="001F2DCD">
        <w:rPr>
          <w:szCs w:val="24"/>
        </w:rPr>
        <w:t xml:space="preserve"> </w:t>
      </w:r>
      <w:r w:rsidR="000C56D3" w:rsidRPr="001F2DCD">
        <w:rPr>
          <w:szCs w:val="24"/>
        </w:rPr>
        <w:t>Isaac agreed, and told Jacob to go, which Jacob did.</w:t>
      </w:r>
    </w:p>
    <w:p w14:paraId="42279E58" w14:textId="76393AEF" w:rsidR="00BD1EDC" w:rsidRPr="001F2DCD" w:rsidRDefault="004000E6" w:rsidP="001F2DCD">
      <w:pPr>
        <w:rPr>
          <w:szCs w:val="24"/>
        </w:rPr>
      </w:pPr>
      <w:r w:rsidRPr="001F2DCD">
        <w:rPr>
          <w:szCs w:val="24"/>
        </w:rPr>
        <w:t>-----</w:t>
      </w:r>
    </w:p>
    <w:p w14:paraId="1DF37FF2" w14:textId="3A1D9C87" w:rsidR="00BD1EDC" w:rsidRPr="001F2DCD" w:rsidRDefault="000C56D3" w:rsidP="001F2DCD">
      <w:pPr>
        <w:rPr>
          <w:szCs w:val="24"/>
        </w:rPr>
      </w:pPr>
      <w:r w:rsidRPr="001F2DCD">
        <w:rPr>
          <w:szCs w:val="24"/>
        </w:rPr>
        <w:t>T</w:t>
      </w:r>
      <w:r w:rsidR="003D40F4" w:rsidRPr="001F2DCD">
        <w:rPr>
          <w:szCs w:val="24"/>
        </w:rPr>
        <w:t xml:space="preserve">he next time we see the two of them together, </w:t>
      </w:r>
      <w:r w:rsidR="00C81A22" w:rsidRPr="001F2DCD">
        <w:rPr>
          <w:szCs w:val="24"/>
        </w:rPr>
        <w:t>Jacob, who ha</w:t>
      </w:r>
      <w:r w:rsidR="004000E6" w:rsidRPr="001F2DCD">
        <w:rPr>
          <w:szCs w:val="24"/>
        </w:rPr>
        <w:t>d</w:t>
      </w:r>
      <w:r w:rsidR="00C81A22" w:rsidRPr="001F2DCD">
        <w:rPr>
          <w:szCs w:val="24"/>
        </w:rPr>
        <w:t xml:space="preserve"> decided to return to Canaan, </w:t>
      </w:r>
      <w:r w:rsidR="008D4A79">
        <w:rPr>
          <w:szCs w:val="24"/>
        </w:rPr>
        <w:t>has sent</w:t>
      </w:r>
      <w:r w:rsidR="00C81A22" w:rsidRPr="001F2DCD">
        <w:rPr>
          <w:szCs w:val="24"/>
        </w:rPr>
        <w:t xml:space="preserve"> a fortune’s worth of livestock ahead of him as </w:t>
      </w:r>
      <w:r w:rsidRPr="001F2DCD">
        <w:rPr>
          <w:szCs w:val="24"/>
        </w:rPr>
        <w:t>a gift</w:t>
      </w:r>
      <w:r w:rsidR="00C81A22" w:rsidRPr="001F2DCD">
        <w:rPr>
          <w:szCs w:val="24"/>
        </w:rPr>
        <w:t xml:space="preserve"> for Esau, not unreasonably anticipating big trouble when Esau learns his brother is back in town; but </w:t>
      </w:r>
      <w:r w:rsidRPr="001F2DCD">
        <w:rPr>
          <w:szCs w:val="24"/>
        </w:rPr>
        <w:t xml:space="preserve">when they meet, </w:t>
      </w:r>
      <w:r w:rsidR="003D40F4" w:rsidRPr="001F2DCD">
        <w:rPr>
          <w:szCs w:val="24"/>
        </w:rPr>
        <w:t xml:space="preserve">Esau </w:t>
      </w:r>
      <w:r w:rsidR="008D359A" w:rsidRPr="001F2DCD">
        <w:rPr>
          <w:szCs w:val="24"/>
        </w:rPr>
        <w:t xml:space="preserve">tries to decline the gifts and </w:t>
      </w:r>
      <w:r w:rsidR="003D40F4" w:rsidRPr="001F2DCD">
        <w:rPr>
          <w:szCs w:val="24"/>
        </w:rPr>
        <w:t>throws his arms around his brother in welcome and forgiveness</w:t>
      </w:r>
      <w:r w:rsidR="00C81A22" w:rsidRPr="001F2DCD">
        <w:rPr>
          <w:szCs w:val="24"/>
        </w:rPr>
        <w:t>.</w:t>
      </w:r>
    </w:p>
    <w:p w14:paraId="339E5772" w14:textId="38E9AA22" w:rsidR="003D40F4" w:rsidRPr="001F2DCD" w:rsidRDefault="004000E6" w:rsidP="001F2DCD">
      <w:pPr>
        <w:rPr>
          <w:szCs w:val="24"/>
        </w:rPr>
      </w:pPr>
      <w:r w:rsidRPr="001F2DCD">
        <w:rPr>
          <w:szCs w:val="24"/>
        </w:rPr>
        <w:t>----- -----</w:t>
      </w:r>
    </w:p>
    <w:p w14:paraId="2FD8ECCC" w14:textId="24731D50" w:rsidR="006F0D52" w:rsidRPr="001F2DCD" w:rsidRDefault="008D359A" w:rsidP="001F2DCD">
      <w:pPr>
        <w:rPr>
          <w:szCs w:val="24"/>
        </w:rPr>
      </w:pPr>
      <w:r w:rsidRPr="001F2DCD">
        <w:rPr>
          <w:szCs w:val="24"/>
        </w:rPr>
        <w:t xml:space="preserve">This is such a prickly story </w:t>
      </w:r>
      <w:r w:rsidR="006F0D52" w:rsidRPr="001F2DCD">
        <w:rPr>
          <w:szCs w:val="24"/>
        </w:rPr>
        <w:t xml:space="preserve">that </w:t>
      </w:r>
      <w:r w:rsidRPr="001F2DCD">
        <w:rPr>
          <w:szCs w:val="24"/>
        </w:rPr>
        <w:t xml:space="preserve">we human beings who seem </w:t>
      </w:r>
      <w:r w:rsidR="006F0D52" w:rsidRPr="001F2DCD">
        <w:rPr>
          <w:szCs w:val="24"/>
        </w:rPr>
        <w:t xml:space="preserve">increasingly insistent that all things must be reduced to “yes or no, never maybe” – “good or bad, never ‘it’s complicated’” – simply </w:t>
      </w:r>
      <w:r w:rsidR="006F0D52" w:rsidRPr="001F2DCD">
        <w:rPr>
          <w:i/>
          <w:iCs/>
          <w:szCs w:val="24"/>
        </w:rPr>
        <w:t>must</w:t>
      </w:r>
      <w:r w:rsidR="006F0D52" w:rsidRPr="001F2DCD">
        <w:rPr>
          <w:szCs w:val="24"/>
        </w:rPr>
        <w:t xml:space="preserve"> decide that either Esau or Jacob had to be “evil” for things to happen as they did.  </w:t>
      </w:r>
    </w:p>
    <w:p w14:paraId="38019FF7" w14:textId="6D5AA711" w:rsidR="006F0D52" w:rsidRPr="001F2DCD" w:rsidRDefault="004000E6" w:rsidP="001F2DCD">
      <w:pPr>
        <w:rPr>
          <w:szCs w:val="24"/>
        </w:rPr>
      </w:pPr>
      <w:r w:rsidRPr="001F2DCD">
        <w:rPr>
          <w:szCs w:val="24"/>
        </w:rPr>
        <w:t>-----</w:t>
      </w:r>
    </w:p>
    <w:p w14:paraId="3AD2EA3F" w14:textId="22ABF733" w:rsidR="003D40F4" w:rsidRPr="001F2DCD" w:rsidRDefault="006F0D52" w:rsidP="001F2DCD">
      <w:pPr>
        <w:rPr>
          <w:szCs w:val="24"/>
        </w:rPr>
      </w:pPr>
      <w:r w:rsidRPr="001F2DCD">
        <w:rPr>
          <w:szCs w:val="24"/>
        </w:rPr>
        <w:t xml:space="preserve">So, which twin is it?  </w:t>
      </w:r>
      <w:r w:rsidR="00360CC8" w:rsidRPr="001F2DCD">
        <w:rPr>
          <w:szCs w:val="24"/>
        </w:rPr>
        <w:t>Who is the victim</w:t>
      </w:r>
      <w:r w:rsidRPr="001F2DCD">
        <w:rPr>
          <w:szCs w:val="24"/>
        </w:rPr>
        <w:t xml:space="preserve"> here</w:t>
      </w:r>
      <w:r w:rsidR="00360CC8" w:rsidRPr="001F2DCD">
        <w:rPr>
          <w:szCs w:val="24"/>
        </w:rPr>
        <w:t>, and of what sort of injustice?</w:t>
      </w:r>
    </w:p>
    <w:p w14:paraId="67425EE5" w14:textId="0A0BD82E" w:rsidR="00360CC8" w:rsidRPr="001F2DCD" w:rsidRDefault="004000E6" w:rsidP="001F2DCD">
      <w:pPr>
        <w:rPr>
          <w:szCs w:val="24"/>
        </w:rPr>
      </w:pPr>
      <w:r w:rsidRPr="001F2DCD">
        <w:rPr>
          <w:szCs w:val="24"/>
        </w:rPr>
        <w:t>-----</w:t>
      </w:r>
    </w:p>
    <w:p w14:paraId="234430ED" w14:textId="54798362" w:rsidR="006F0D52" w:rsidRPr="001F2DCD" w:rsidRDefault="006F0D52" w:rsidP="001F2DCD">
      <w:pPr>
        <w:rPr>
          <w:szCs w:val="24"/>
        </w:rPr>
      </w:pPr>
      <w:r w:rsidRPr="001F2DCD">
        <w:rPr>
          <w:szCs w:val="24"/>
        </w:rPr>
        <w:t>Well, it depends – a lot – on who you ask.</w:t>
      </w:r>
    </w:p>
    <w:p w14:paraId="7BADC55D" w14:textId="3F5AFC1F" w:rsidR="006F0D52" w:rsidRPr="001F2DCD" w:rsidRDefault="004000E6" w:rsidP="001F2DCD">
      <w:pPr>
        <w:rPr>
          <w:szCs w:val="24"/>
        </w:rPr>
      </w:pPr>
      <w:r w:rsidRPr="001F2DCD">
        <w:rPr>
          <w:szCs w:val="24"/>
        </w:rPr>
        <w:t>----- -----</w:t>
      </w:r>
    </w:p>
    <w:p w14:paraId="35B1B0EB" w14:textId="14240872" w:rsidR="00360CC8" w:rsidRPr="001F2DCD" w:rsidRDefault="006F0D52" w:rsidP="001F2DCD">
      <w:pPr>
        <w:rPr>
          <w:szCs w:val="24"/>
        </w:rPr>
      </w:pPr>
      <w:r w:rsidRPr="001F2DCD">
        <w:rPr>
          <w:szCs w:val="24"/>
        </w:rPr>
        <w:t>Perhaps</w:t>
      </w:r>
      <w:r w:rsidR="006177C0" w:rsidRPr="001F2DCD">
        <w:rPr>
          <w:szCs w:val="24"/>
        </w:rPr>
        <w:t xml:space="preserve"> you are certain </w:t>
      </w:r>
      <w:r w:rsidRPr="001F2DCD">
        <w:rPr>
          <w:szCs w:val="24"/>
        </w:rPr>
        <w:t xml:space="preserve">that </w:t>
      </w:r>
      <w:r w:rsidR="00360CC8" w:rsidRPr="001F2DCD">
        <w:rPr>
          <w:szCs w:val="24"/>
        </w:rPr>
        <w:t>God would</w:t>
      </w:r>
      <w:r w:rsidR="006177C0" w:rsidRPr="001F2DCD">
        <w:rPr>
          <w:szCs w:val="24"/>
        </w:rPr>
        <w:t xml:space="preserve"> not</w:t>
      </w:r>
      <w:r w:rsidR="00360CC8" w:rsidRPr="001F2DCD">
        <w:rPr>
          <w:szCs w:val="24"/>
        </w:rPr>
        <w:t xml:space="preserve"> allow the twelve tribes of Israel to descend from a sociopath, </w:t>
      </w:r>
      <w:r w:rsidR="0042349E" w:rsidRPr="001F2DCD">
        <w:rPr>
          <w:szCs w:val="24"/>
        </w:rPr>
        <w:t xml:space="preserve">in which case you decide </w:t>
      </w:r>
      <w:r w:rsidR="00360CC8" w:rsidRPr="001F2DCD">
        <w:rPr>
          <w:szCs w:val="24"/>
        </w:rPr>
        <w:t xml:space="preserve">Esau must </w:t>
      </w:r>
      <w:r w:rsidR="006177C0" w:rsidRPr="001F2DCD">
        <w:rPr>
          <w:szCs w:val="24"/>
        </w:rPr>
        <w:t>have been</w:t>
      </w:r>
      <w:r w:rsidR="00360CC8" w:rsidRPr="001F2DCD">
        <w:rPr>
          <w:szCs w:val="24"/>
        </w:rPr>
        <w:t xml:space="preserve"> evil</w:t>
      </w:r>
      <w:r w:rsidR="006177C0" w:rsidRPr="001F2DCD">
        <w:rPr>
          <w:szCs w:val="24"/>
        </w:rPr>
        <w:t xml:space="preserve"> for Jacob to act as he did</w:t>
      </w:r>
      <w:r w:rsidR="00360CC8" w:rsidRPr="001F2DCD">
        <w:rPr>
          <w:szCs w:val="24"/>
        </w:rPr>
        <w:t xml:space="preserve">.  </w:t>
      </w:r>
    </w:p>
    <w:p w14:paraId="666A59A5" w14:textId="44C9B88A" w:rsidR="00360CC8" w:rsidRPr="001F2DCD" w:rsidRDefault="004000E6" w:rsidP="001F2DCD">
      <w:pPr>
        <w:rPr>
          <w:szCs w:val="24"/>
        </w:rPr>
      </w:pPr>
      <w:r w:rsidRPr="001F2DCD">
        <w:rPr>
          <w:szCs w:val="24"/>
        </w:rPr>
        <w:t>-----</w:t>
      </w:r>
    </w:p>
    <w:p w14:paraId="6524D549" w14:textId="0E0A4CF2" w:rsidR="00360CC8" w:rsidRPr="001F2DCD" w:rsidRDefault="00C81A22" w:rsidP="001F2DCD">
      <w:pPr>
        <w:rPr>
          <w:szCs w:val="24"/>
        </w:rPr>
      </w:pPr>
      <w:r w:rsidRPr="001F2DCD">
        <w:rPr>
          <w:szCs w:val="24"/>
        </w:rPr>
        <w:t xml:space="preserve">But you still have to make meaning of the story.  </w:t>
      </w:r>
    </w:p>
    <w:p w14:paraId="083395E8" w14:textId="54F1718A" w:rsidR="00360CC8" w:rsidRPr="001F2DCD" w:rsidRDefault="004000E6" w:rsidP="001F2DCD">
      <w:pPr>
        <w:rPr>
          <w:szCs w:val="24"/>
        </w:rPr>
      </w:pPr>
      <w:r w:rsidRPr="001F2DCD">
        <w:rPr>
          <w:szCs w:val="24"/>
        </w:rPr>
        <w:t>-----</w:t>
      </w:r>
    </w:p>
    <w:p w14:paraId="561489BF" w14:textId="69D5DECD" w:rsidR="00BD1EDC" w:rsidRPr="001F2DCD" w:rsidRDefault="00C81A22" w:rsidP="001F2DCD">
      <w:pPr>
        <w:rPr>
          <w:szCs w:val="24"/>
        </w:rPr>
      </w:pPr>
      <w:r w:rsidRPr="001F2DCD">
        <w:rPr>
          <w:szCs w:val="24"/>
        </w:rPr>
        <w:t>So y</w:t>
      </w:r>
      <w:r w:rsidR="00360CC8" w:rsidRPr="001F2DCD">
        <w:rPr>
          <w:szCs w:val="24"/>
        </w:rPr>
        <w:t>ou conclude that the reason “the boys were pushing inside” Rebekah was because every time she walked past a place of idol worship, Esau tried to jump out</w:t>
      </w:r>
      <w:r w:rsidR="006177C0" w:rsidRPr="001F2DCD">
        <w:rPr>
          <w:szCs w:val="24"/>
        </w:rPr>
        <w:t xml:space="preserve"> to join in the </w:t>
      </w:r>
      <w:r w:rsidR="0042349E" w:rsidRPr="001F2DCD">
        <w:rPr>
          <w:szCs w:val="24"/>
        </w:rPr>
        <w:t>abominable heathen practices</w:t>
      </w:r>
      <w:r w:rsidR="006177C0" w:rsidRPr="001F2DCD">
        <w:rPr>
          <w:szCs w:val="24"/>
        </w:rPr>
        <w:t>.</w:t>
      </w:r>
    </w:p>
    <w:p w14:paraId="39FDE609" w14:textId="00E4E99F" w:rsidR="00360CC8" w:rsidRPr="001F2DCD" w:rsidRDefault="004000E6" w:rsidP="001F2DCD">
      <w:pPr>
        <w:rPr>
          <w:szCs w:val="24"/>
        </w:rPr>
      </w:pPr>
      <w:r w:rsidRPr="001F2DCD">
        <w:rPr>
          <w:szCs w:val="24"/>
        </w:rPr>
        <w:t>-----</w:t>
      </w:r>
    </w:p>
    <w:p w14:paraId="1E805187" w14:textId="1101CF77" w:rsidR="00360CC8" w:rsidRPr="001F2DCD" w:rsidRDefault="00596F08" w:rsidP="001F2DCD">
      <w:pPr>
        <w:rPr>
          <w:szCs w:val="24"/>
        </w:rPr>
      </w:pPr>
      <w:r w:rsidRPr="001F2DCD">
        <w:rPr>
          <w:szCs w:val="24"/>
        </w:rPr>
        <w:t>You opine t</w:t>
      </w:r>
      <w:r w:rsidR="00360CC8" w:rsidRPr="001F2DCD">
        <w:rPr>
          <w:szCs w:val="24"/>
        </w:rPr>
        <w:t xml:space="preserve">hat while </w:t>
      </w:r>
      <w:r w:rsidR="001D5D83" w:rsidRPr="001F2DCD">
        <w:rPr>
          <w:szCs w:val="24"/>
        </w:rPr>
        <w:t>innocent</w:t>
      </w:r>
      <w:r w:rsidR="00C81A22" w:rsidRPr="001F2DCD">
        <w:rPr>
          <w:szCs w:val="24"/>
        </w:rPr>
        <w:t xml:space="preserve"> </w:t>
      </w:r>
      <w:r w:rsidR="00360CC8" w:rsidRPr="001F2DCD">
        <w:rPr>
          <w:szCs w:val="24"/>
        </w:rPr>
        <w:t xml:space="preserve">Jacob </w:t>
      </w:r>
      <w:r w:rsidR="001D5D83" w:rsidRPr="001F2DCD">
        <w:rPr>
          <w:szCs w:val="24"/>
        </w:rPr>
        <w:t xml:space="preserve">sat </w:t>
      </w:r>
      <w:r w:rsidR="006177C0" w:rsidRPr="001F2DCD">
        <w:rPr>
          <w:szCs w:val="24"/>
        </w:rPr>
        <w:t xml:space="preserve">in the tent </w:t>
      </w:r>
      <w:r w:rsidR="0042349E" w:rsidRPr="001F2DCD">
        <w:rPr>
          <w:szCs w:val="24"/>
        </w:rPr>
        <w:t xml:space="preserve">righteously studying </w:t>
      </w:r>
      <w:r w:rsidR="00360CC8" w:rsidRPr="001F2DCD">
        <w:rPr>
          <w:szCs w:val="24"/>
        </w:rPr>
        <w:t xml:space="preserve">Torah, </w:t>
      </w:r>
      <w:r w:rsidR="001D5D83" w:rsidRPr="001F2DCD">
        <w:rPr>
          <w:szCs w:val="24"/>
        </w:rPr>
        <w:t>the wild</w:t>
      </w:r>
      <w:r w:rsidR="00C81A22" w:rsidRPr="001F2DCD">
        <w:rPr>
          <w:szCs w:val="24"/>
        </w:rPr>
        <w:t>, worldly</w:t>
      </w:r>
      <w:r w:rsidR="001D5D83" w:rsidRPr="001F2DCD">
        <w:rPr>
          <w:szCs w:val="24"/>
        </w:rPr>
        <w:t xml:space="preserve"> Esau was out hunting game, women, and gold, his expertise at “trapping” really meaning he knew how to </w:t>
      </w:r>
      <w:r w:rsidR="0042349E" w:rsidRPr="001F2DCD">
        <w:rPr>
          <w:szCs w:val="24"/>
        </w:rPr>
        <w:t>“</w:t>
      </w:r>
      <w:r w:rsidR="001D5D83" w:rsidRPr="001F2DCD">
        <w:rPr>
          <w:szCs w:val="24"/>
        </w:rPr>
        <w:t>trap</w:t>
      </w:r>
      <w:r w:rsidR="0042349E" w:rsidRPr="001F2DCD">
        <w:rPr>
          <w:szCs w:val="24"/>
        </w:rPr>
        <w:t>”</w:t>
      </w:r>
      <w:r w:rsidR="001D5D83" w:rsidRPr="001F2DCD">
        <w:rPr>
          <w:szCs w:val="24"/>
        </w:rPr>
        <w:t xml:space="preserve"> his father into believing he was a righteous child.</w:t>
      </w:r>
    </w:p>
    <w:p w14:paraId="24FADBBB" w14:textId="5E52E099" w:rsidR="007645C4" w:rsidRPr="001F2DCD" w:rsidRDefault="004000E6" w:rsidP="001F2DCD">
      <w:pPr>
        <w:rPr>
          <w:szCs w:val="24"/>
        </w:rPr>
      </w:pPr>
      <w:r w:rsidRPr="001F2DCD">
        <w:rPr>
          <w:szCs w:val="24"/>
        </w:rPr>
        <w:t>-----</w:t>
      </w:r>
    </w:p>
    <w:p w14:paraId="0A46CAF9" w14:textId="14785CAB" w:rsidR="007645C4" w:rsidRPr="001F2DCD" w:rsidRDefault="007645C4" w:rsidP="001F2DCD">
      <w:pPr>
        <w:rPr>
          <w:szCs w:val="24"/>
        </w:rPr>
      </w:pPr>
      <w:r w:rsidRPr="001F2DCD">
        <w:rPr>
          <w:szCs w:val="24"/>
        </w:rPr>
        <w:lastRenderedPageBreak/>
        <w:t xml:space="preserve">That Isaac loved Esau because he perceived that </w:t>
      </w:r>
      <w:r w:rsidR="006177C0" w:rsidRPr="001F2DCD">
        <w:rPr>
          <w:szCs w:val="24"/>
        </w:rPr>
        <w:t xml:space="preserve">God had </w:t>
      </w:r>
      <w:r w:rsidR="0042349E" w:rsidRPr="001F2DCD">
        <w:rPr>
          <w:szCs w:val="24"/>
        </w:rPr>
        <w:t xml:space="preserve">actually </w:t>
      </w:r>
      <w:r w:rsidR="006177C0" w:rsidRPr="001F2DCD">
        <w:rPr>
          <w:szCs w:val="24"/>
        </w:rPr>
        <w:t xml:space="preserve">given </w:t>
      </w:r>
      <w:r w:rsidRPr="001F2DCD">
        <w:rPr>
          <w:szCs w:val="24"/>
        </w:rPr>
        <w:t>Esau the greater soul, greater potential, and greater capacity to elevate the world</w:t>
      </w:r>
      <w:r w:rsidR="006177C0" w:rsidRPr="001F2DCD">
        <w:rPr>
          <w:szCs w:val="24"/>
        </w:rPr>
        <w:t>;</w:t>
      </w:r>
      <w:r w:rsidRPr="001F2DCD">
        <w:rPr>
          <w:szCs w:val="24"/>
        </w:rPr>
        <w:t xml:space="preserve"> </w:t>
      </w:r>
      <w:r w:rsidR="006177C0" w:rsidRPr="001F2DCD">
        <w:rPr>
          <w:szCs w:val="24"/>
        </w:rPr>
        <w:t>but</w:t>
      </w:r>
      <w:r w:rsidRPr="001F2DCD">
        <w:rPr>
          <w:szCs w:val="24"/>
        </w:rPr>
        <w:t xml:space="preserve"> </w:t>
      </w:r>
      <w:r w:rsidR="006177C0" w:rsidRPr="001F2DCD">
        <w:rPr>
          <w:szCs w:val="24"/>
        </w:rPr>
        <w:t xml:space="preserve">that he </w:t>
      </w:r>
      <w:r w:rsidRPr="001F2DCD">
        <w:rPr>
          <w:szCs w:val="24"/>
        </w:rPr>
        <w:t>went blind from grief when he realized that Esau had succumbed to his baser nature and “sold” his “birthright” to idols and wanton living.</w:t>
      </w:r>
    </w:p>
    <w:p w14:paraId="2FD415D7" w14:textId="0DB76845" w:rsidR="001D5D83" w:rsidRPr="001F2DCD" w:rsidRDefault="004000E6" w:rsidP="001F2DCD">
      <w:pPr>
        <w:rPr>
          <w:szCs w:val="24"/>
        </w:rPr>
      </w:pPr>
      <w:r w:rsidRPr="001F2DCD">
        <w:rPr>
          <w:szCs w:val="24"/>
        </w:rPr>
        <w:t>-----</w:t>
      </w:r>
    </w:p>
    <w:p w14:paraId="744FFFC9" w14:textId="7ABCA1A5" w:rsidR="001D5D83" w:rsidRPr="001F2DCD" w:rsidRDefault="001D5D83" w:rsidP="001F2DCD">
      <w:pPr>
        <w:rPr>
          <w:szCs w:val="24"/>
        </w:rPr>
      </w:pPr>
      <w:r w:rsidRPr="001F2DCD">
        <w:rPr>
          <w:szCs w:val="24"/>
        </w:rPr>
        <w:t xml:space="preserve">That while their grandfather Abraham lay dying, </w:t>
      </w:r>
      <w:r w:rsidR="0042349E" w:rsidRPr="001F2DCD">
        <w:rPr>
          <w:szCs w:val="24"/>
        </w:rPr>
        <w:t>the God-fearing</w:t>
      </w:r>
      <w:r w:rsidRPr="001F2DCD">
        <w:rPr>
          <w:szCs w:val="24"/>
        </w:rPr>
        <w:t xml:space="preserve"> Jacob </w:t>
      </w:r>
      <w:r w:rsidR="0042349E" w:rsidRPr="001F2DCD">
        <w:rPr>
          <w:szCs w:val="24"/>
        </w:rPr>
        <w:t>set about</w:t>
      </w:r>
      <w:r w:rsidRPr="001F2DCD">
        <w:rPr>
          <w:szCs w:val="24"/>
        </w:rPr>
        <w:t xml:space="preserve"> preparing the customary mourner’s lentil soup, </w:t>
      </w:r>
      <w:r w:rsidR="0042349E" w:rsidRPr="001F2DCD">
        <w:rPr>
          <w:szCs w:val="24"/>
        </w:rPr>
        <w:t xml:space="preserve">while </w:t>
      </w:r>
      <w:r w:rsidRPr="001F2DCD">
        <w:rPr>
          <w:szCs w:val="24"/>
        </w:rPr>
        <w:t>Esau was out violating young brides</w:t>
      </w:r>
      <w:r w:rsidR="005D1523" w:rsidRPr="001F2DCD">
        <w:rPr>
          <w:szCs w:val="24"/>
        </w:rPr>
        <w:t>, and committing murder and other atrocities</w:t>
      </w:r>
      <w:r w:rsidR="000A2815" w:rsidRPr="001F2DCD">
        <w:rPr>
          <w:szCs w:val="24"/>
        </w:rPr>
        <w:t>.</w:t>
      </w:r>
    </w:p>
    <w:p w14:paraId="19A96E5C" w14:textId="20CCF74A" w:rsidR="001D5D83" w:rsidRPr="001F2DCD" w:rsidRDefault="004000E6" w:rsidP="001F2DCD">
      <w:pPr>
        <w:rPr>
          <w:szCs w:val="24"/>
        </w:rPr>
      </w:pPr>
      <w:r w:rsidRPr="001F2DCD">
        <w:rPr>
          <w:szCs w:val="24"/>
        </w:rPr>
        <w:t>-----</w:t>
      </w:r>
    </w:p>
    <w:p w14:paraId="71591E75" w14:textId="1C693B0D" w:rsidR="007C7467" w:rsidRPr="001F2DCD" w:rsidRDefault="007645C4" w:rsidP="001F2DCD">
      <w:pPr>
        <w:rPr>
          <w:szCs w:val="24"/>
        </w:rPr>
      </w:pPr>
      <w:r w:rsidRPr="001F2DCD">
        <w:rPr>
          <w:szCs w:val="24"/>
        </w:rPr>
        <w:t>T</w:t>
      </w:r>
      <w:r w:rsidR="001D5D83" w:rsidRPr="001F2DCD">
        <w:rPr>
          <w:szCs w:val="24"/>
        </w:rPr>
        <w:t>hat</w:t>
      </w:r>
      <w:r w:rsidRPr="001F2DCD">
        <w:rPr>
          <w:szCs w:val="24"/>
        </w:rPr>
        <w:t xml:space="preserve"> </w:t>
      </w:r>
      <w:r w:rsidR="005D1523" w:rsidRPr="001F2DCD">
        <w:rPr>
          <w:szCs w:val="24"/>
        </w:rPr>
        <w:t xml:space="preserve">God’s </w:t>
      </w:r>
      <w:r w:rsidR="005D1523" w:rsidRPr="001F2DCD">
        <w:rPr>
          <w:i/>
          <w:iCs/>
          <w:szCs w:val="24"/>
        </w:rPr>
        <w:t>intention</w:t>
      </w:r>
      <w:r w:rsidR="005D1523" w:rsidRPr="001F2DCD">
        <w:rPr>
          <w:szCs w:val="24"/>
        </w:rPr>
        <w:t xml:space="preserve"> was that</w:t>
      </w:r>
      <w:r w:rsidR="001D5D83" w:rsidRPr="001F2DCD">
        <w:rPr>
          <w:szCs w:val="24"/>
        </w:rPr>
        <w:t xml:space="preserve"> Esau and Jacob </w:t>
      </w:r>
      <w:r w:rsidR="005D1523" w:rsidRPr="001F2DCD">
        <w:rPr>
          <w:szCs w:val="24"/>
        </w:rPr>
        <w:t>would</w:t>
      </w:r>
      <w:r w:rsidR="001D5D83" w:rsidRPr="001F2DCD">
        <w:rPr>
          <w:szCs w:val="24"/>
        </w:rPr>
        <w:t xml:space="preserve"> personify the two types of perfection one can achieve in this world – </w:t>
      </w:r>
      <w:r w:rsidR="007C7467" w:rsidRPr="001F2DCD">
        <w:rPr>
          <w:szCs w:val="24"/>
        </w:rPr>
        <w:t xml:space="preserve">the ascetic Torah scholar, removed from the world and impervious to its goings-on, and the </w:t>
      </w:r>
      <w:r w:rsidRPr="001F2DCD">
        <w:rPr>
          <w:szCs w:val="24"/>
        </w:rPr>
        <w:t xml:space="preserve">practical man tasked with taking care of the </w:t>
      </w:r>
      <w:r w:rsidR="005D1523" w:rsidRPr="001F2DCD">
        <w:rPr>
          <w:szCs w:val="24"/>
        </w:rPr>
        <w:t xml:space="preserve">world’s </w:t>
      </w:r>
      <w:r w:rsidRPr="001F2DCD">
        <w:rPr>
          <w:szCs w:val="24"/>
        </w:rPr>
        <w:t xml:space="preserve">affairs </w:t>
      </w:r>
      <w:r w:rsidR="0042349E" w:rsidRPr="001F2DCD">
        <w:rPr>
          <w:szCs w:val="24"/>
        </w:rPr>
        <w:t xml:space="preserve">as </w:t>
      </w:r>
      <w:r w:rsidR="0042349E" w:rsidRPr="001F2DCD">
        <w:rPr>
          <w:i/>
          <w:iCs/>
          <w:szCs w:val="24"/>
        </w:rPr>
        <w:t>his</w:t>
      </w:r>
      <w:r w:rsidR="0042349E" w:rsidRPr="001F2DCD">
        <w:rPr>
          <w:szCs w:val="24"/>
        </w:rPr>
        <w:t xml:space="preserve"> means of</w:t>
      </w:r>
      <w:r w:rsidRPr="001F2DCD">
        <w:rPr>
          <w:szCs w:val="24"/>
        </w:rPr>
        <w:t xml:space="preserve"> godly servic</w:t>
      </w:r>
      <w:r w:rsidR="005D1523" w:rsidRPr="001F2DCD">
        <w:rPr>
          <w:szCs w:val="24"/>
        </w:rPr>
        <w:t xml:space="preserve">e – </w:t>
      </w:r>
      <w:r w:rsidR="004000E6" w:rsidRPr="001F2DCD">
        <w:rPr>
          <w:szCs w:val="24"/>
        </w:rPr>
        <w:t xml:space="preserve">but </w:t>
      </w:r>
      <w:r w:rsidR="005D1523" w:rsidRPr="001F2DCD">
        <w:rPr>
          <w:szCs w:val="24"/>
        </w:rPr>
        <w:t>once</w:t>
      </w:r>
      <w:r w:rsidRPr="001F2DCD">
        <w:rPr>
          <w:szCs w:val="24"/>
        </w:rPr>
        <w:t xml:space="preserve"> Esau went full-tilt over to the dark side, p</w:t>
      </w:r>
      <w:r w:rsidR="007C7467" w:rsidRPr="001F2DCD">
        <w:rPr>
          <w:szCs w:val="24"/>
        </w:rPr>
        <w:t xml:space="preserve">oor Jacob was left with no recourse other than </w:t>
      </w:r>
      <w:r w:rsidR="005D1523" w:rsidRPr="001F2DCD">
        <w:rPr>
          <w:szCs w:val="24"/>
        </w:rPr>
        <w:t xml:space="preserve">to </w:t>
      </w:r>
      <w:r w:rsidR="007C7467" w:rsidRPr="001F2DCD">
        <w:rPr>
          <w:szCs w:val="24"/>
        </w:rPr>
        <w:t>shoulder both burdens and take up his brother’s mission as well as his own.</w:t>
      </w:r>
    </w:p>
    <w:p w14:paraId="6A9AE87D" w14:textId="38261BD6" w:rsidR="00A255C7" w:rsidRPr="001F2DCD" w:rsidRDefault="004000E6" w:rsidP="001F2DCD">
      <w:pPr>
        <w:rPr>
          <w:szCs w:val="24"/>
        </w:rPr>
      </w:pPr>
      <w:r w:rsidRPr="001F2DCD">
        <w:rPr>
          <w:szCs w:val="24"/>
        </w:rPr>
        <w:t>-----</w:t>
      </w:r>
    </w:p>
    <w:p w14:paraId="52362826" w14:textId="2776B73F" w:rsidR="00A255C7" w:rsidRPr="001F2DCD" w:rsidRDefault="00A255C7" w:rsidP="001F2DCD">
      <w:pPr>
        <w:rPr>
          <w:szCs w:val="24"/>
        </w:rPr>
      </w:pPr>
      <w:r w:rsidRPr="001F2DCD">
        <w:rPr>
          <w:szCs w:val="24"/>
        </w:rPr>
        <w:t xml:space="preserve">That God led Isaac to bless Jacob, if unwittingly, because it was only </w:t>
      </w:r>
      <w:r w:rsidR="0042349E" w:rsidRPr="001F2DCD">
        <w:rPr>
          <w:szCs w:val="24"/>
        </w:rPr>
        <w:t xml:space="preserve">by adding this blessing </w:t>
      </w:r>
      <w:r w:rsidR="0042349E" w:rsidRPr="001F2DCD">
        <w:rPr>
          <w:i/>
          <w:iCs/>
          <w:szCs w:val="24"/>
        </w:rPr>
        <w:t>to</w:t>
      </w:r>
      <w:r w:rsidR="0042349E" w:rsidRPr="001F2DCD">
        <w:rPr>
          <w:szCs w:val="24"/>
        </w:rPr>
        <w:t xml:space="preserve"> </w:t>
      </w:r>
      <w:r w:rsidR="006177C0" w:rsidRPr="001F2DCD">
        <w:rPr>
          <w:szCs w:val="24"/>
        </w:rPr>
        <w:t xml:space="preserve">Torah that </w:t>
      </w:r>
      <w:r w:rsidR="005D1523" w:rsidRPr="001F2DCD">
        <w:rPr>
          <w:szCs w:val="24"/>
        </w:rPr>
        <w:t>Jacob</w:t>
      </w:r>
      <w:r w:rsidR="006177C0" w:rsidRPr="001F2DCD">
        <w:rPr>
          <w:szCs w:val="24"/>
        </w:rPr>
        <w:t xml:space="preserve"> would have the strength to persist in all the good works necessary to slowly but surely hack away at the terrible darkness of Esau’s evil</w:t>
      </w:r>
      <w:r w:rsidR="0042349E" w:rsidRPr="001F2DCD">
        <w:rPr>
          <w:szCs w:val="24"/>
        </w:rPr>
        <w:t xml:space="preserve"> </w:t>
      </w:r>
      <w:r w:rsidR="006177C0" w:rsidRPr="001F2DCD">
        <w:rPr>
          <w:szCs w:val="24"/>
        </w:rPr>
        <w:t>until, at l</w:t>
      </w:r>
      <w:r w:rsidR="0042349E" w:rsidRPr="001F2DCD">
        <w:rPr>
          <w:szCs w:val="24"/>
        </w:rPr>
        <w:t>a</w:t>
      </w:r>
      <w:r w:rsidR="006177C0" w:rsidRPr="001F2DCD">
        <w:rPr>
          <w:szCs w:val="24"/>
        </w:rPr>
        <w:t xml:space="preserve">st, the world </w:t>
      </w:r>
      <w:r w:rsidR="0042349E" w:rsidRPr="001F2DCD">
        <w:rPr>
          <w:szCs w:val="24"/>
        </w:rPr>
        <w:t>w</w:t>
      </w:r>
      <w:r w:rsidR="006177C0" w:rsidRPr="001F2DCD">
        <w:rPr>
          <w:szCs w:val="24"/>
        </w:rPr>
        <w:t xml:space="preserve">ould be </w:t>
      </w:r>
      <w:r w:rsidR="005D1523" w:rsidRPr="001F2DCD">
        <w:rPr>
          <w:szCs w:val="24"/>
        </w:rPr>
        <w:t>elevated</w:t>
      </w:r>
      <w:r w:rsidR="006177C0" w:rsidRPr="001F2DCD">
        <w:rPr>
          <w:szCs w:val="24"/>
        </w:rPr>
        <w:t>.</w:t>
      </w:r>
    </w:p>
    <w:p w14:paraId="66F5A927" w14:textId="1A5C13B8" w:rsidR="007C7467" w:rsidRPr="001F2DCD" w:rsidRDefault="004000E6" w:rsidP="001F2DCD">
      <w:pPr>
        <w:rPr>
          <w:szCs w:val="24"/>
        </w:rPr>
      </w:pPr>
      <w:r w:rsidRPr="001F2DCD">
        <w:rPr>
          <w:szCs w:val="24"/>
        </w:rPr>
        <w:t>-----</w:t>
      </w:r>
    </w:p>
    <w:p w14:paraId="08BCB995" w14:textId="0CF3FB99" w:rsidR="00432848" w:rsidRPr="001F2DCD" w:rsidRDefault="00432848" w:rsidP="001F2DCD">
      <w:pPr>
        <w:rPr>
          <w:szCs w:val="24"/>
        </w:rPr>
      </w:pPr>
      <w:r w:rsidRPr="001F2DCD">
        <w:rPr>
          <w:szCs w:val="24"/>
        </w:rPr>
        <w:t xml:space="preserve">And that brotherly embrace years later?  </w:t>
      </w:r>
      <w:r w:rsidR="005D1523" w:rsidRPr="001F2DCD">
        <w:rPr>
          <w:szCs w:val="24"/>
        </w:rPr>
        <w:t xml:space="preserve">Well, you reason that the embrace was actually Esau’s attempt to </w:t>
      </w:r>
      <w:r w:rsidRPr="001F2DCD">
        <w:rPr>
          <w:szCs w:val="24"/>
        </w:rPr>
        <w:t xml:space="preserve">bite Jacob’s neck, </w:t>
      </w:r>
      <w:r w:rsidR="00596F08" w:rsidRPr="001F2DCD">
        <w:rPr>
          <w:szCs w:val="24"/>
        </w:rPr>
        <w:t xml:space="preserve">a malicious act of vengeance </w:t>
      </w:r>
      <w:r w:rsidR="005D1523" w:rsidRPr="001F2DCD">
        <w:rPr>
          <w:szCs w:val="24"/>
        </w:rPr>
        <w:t xml:space="preserve">God thwarted by </w:t>
      </w:r>
      <w:r w:rsidR="007645C4" w:rsidRPr="001F2DCD">
        <w:rPr>
          <w:szCs w:val="24"/>
        </w:rPr>
        <w:t xml:space="preserve">miraculously </w:t>
      </w:r>
      <w:r w:rsidRPr="001F2DCD">
        <w:rPr>
          <w:szCs w:val="24"/>
        </w:rPr>
        <w:t>turn</w:t>
      </w:r>
      <w:r w:rsidR="005D1523" w:rsidRPr="001F2DCD">
        <w:rPr>
          <w:szCs w:val="24"/>
        </w:rPr>
        <w:t xml:space="preserve">ing the neck </w:t>
      </w:r>
      <w:r w:rsidR="00596F08" w:rsidRPr="001F2DCD">
        <w:rPr>
          <w:szCs w:val="24"/>
        </w:rPr>
        <w:t xml:space="preserve">into </w:t>
      </w:r>
      <w:r w:rsidR="005D1523" w:rsidRPr="001F2DCD">
        <w:rPr>
          <w:szCs w:val="24"/>
        </w:rPr>
        <w:t>marble</w:t>
      </w:r>
      <w:r w:rsidRPr="001F2DCD">
        <w:rPr>
          <w:szCs w:val="24"/>
        </w:rPr>
        <w:t>.</w:t>
      </w:r>
    </w:p>
    <w:p w14:paraId="60E0A108" w14:textId="13B5BF1A" w:rsidR="00432848" w:rsidRPr="001F2DCD" w:rsidRDefault="004000E6" w:rsidP="001F2DCD">
      <w:pPr>
        <w:rPr>
          <w:szCs w:val="24"/>
        </w:rPr>
      </w:pPr>
      <w:r w:rsidRPr="001F2DCD">
        <w:rPr>
          <w:szCs w:val="24"/>
        </w:rPr>
        <w:t>----- -----</w:t>
      </w:r>
    </w:p>
    <w:p w14:paraId="62570418" w14:textId="66910A11" w:rsidR="007C7467" w:rsidRPr="001F2DCD" w:rsidRDefault="000A2815" w:rsidP="001F2DCD">
      <w:pPr>
        <w:rPr>
          <w:szCs w:val="24"/>
        </w:rPr>
      </w:pPr>
      <w:r w:rsidRPr="001F2DCD">
        <w:rPr>
          <w:szCs w:val="24"/>
        </w:rPr>
        <w:t xml:space="preserve">On the other hand, </w:t>
      </w:r>
      <w:r w:rsidR="0042349E" w:rsidRPr="001F2DCD">
        <w:rPr>
          <w:szCs w:val="24"/>
        </w:rPr>
        <w:t>perhaps</w:t>
      </w:r>
      <w:r w:rsidR="005D1523" w:rsidRPr="001F2DCD">
        <w:rPr>
          <w:szCs w:val="24"/>
        </w:rPr>
        <w:t xml:space="preserve"> you are certain</w:t>
      </w:r>
      <w:r w:rsidRPr="001F2DCD">
        <w:rPr>
          <w:szCs w:val="24"/>
        </w:rPr>
        <w:t xml:space="preserve"> </w:t>
      </w:r>
      <w:r w:rsidR="0042349E" w:rsidRPr="001F2DCD">
        <w:rPr>
          <w:szCs w:val="24"/>
        </w:rPr>
        <w:t xml:space="preserve">the story makes it clear that Jacob – albeit with significant help from his manipulative mother – is the </w:t>
      </w:r>
      <w:r w:rsidR="00C70906" w:rsidRPr="001F2DCD">
        <w:rPr>
          <w:szCs w:val="24"/>
        </w:rPr>
        <w:t>evil one.</w:t>
      </w:r>
    </w:p>
    <w:p w14:paraId="47293C0D" w14:textId="52B568C1" w:rsidR="000A2815" w:rsidRPr="001F2DCD" w:rsidRDefault="004000E6" w:rsidP="001F2DCD">
      <w:pPr>
        <w:rPr>
          <w:szCs w:val="24"/>
        </w:rPr>
      </w:pPr>
      <w:r w:rsidRPr="001F2DCD">
        <w:rPr>
          <w:szCs w:val="24"/>
        </w:rPr>
        <w:t>-----</w:t>
      </w:r>
    </w:p>
    <w:p w14:paraId="378A9192" w14:textId="75981A21" w:rsidR="000A2815" w:rsidRPr="001F2DCD" w:rsidRDefault="00152004" w:rsidP="001F2DCD">
      <w:pPr>
        <w:rPr>
          <w:szCs w:val="24"/>
        </w:rPr>
      </w:pPr>
      <w:r w:rsidRPr="001F2DCD">
        <w:rPr>
          <w:szCs w:val="24"/>
        </w:rPr>
        <w:t>But you still have to make meaning of the story.</w:t>
      </w:r>
    </w:p>
    <w:p w14:paraId="672F5221" w14:textId="4B9CB563" w:rsidR="00152004" w:rsidRPr="001F2DCD" w:rsidRDefault="004000E6" w:rsidP="001F2DCD">
      <w:pPr>
        <w:rPr>
          <w:szCs w:val="24"/>
        </w:rPr>
      </w:pPr>
      <w:r w:rsidRPr="001F2DCD">
        <w:rPr>
          <w:szCs w:val="24"/>
        </w:rPr>
        <w:t>-----</w:t>
      </w:r>
    </w:p>
    <w:p w14:paraId="5F7A2EBB" w14:textId="151B5FCF" w:rsidR="00A255C7" w:rsidRPr="001F2DCD" w:rsidRDefault="005D1523" w:rsidP="001F2DCD">
      <w:pPr>
        <w:rPr>
          <w:szCs w:val="24"/>
        </w:rPr>
      </w:pPr>
      <w:r w:rsidRPr="001F2DCD">
        <w:rPr>
          <w:szCs w:val="24"/>
        </w:rPr>
        <w:t>So you conclude t</w:t>
      </w:r>
      <w:r w:rsidR="00A255C7" w:rsidRPr="001F2DCD">
        <w:rPr>
          <w:szCs w:val="24"/>
        </w:rPr>
        <w:t xml:space="preserve">hat </w:t>
      </w:r>
      <w:r w:rsidR="00C70906" w:rsidRPr="001F2DCD">
        <w:rPr>
          <w:szCs w:val="24"/>
        </w:rPr>
        <w:t>from the moment he was born</w:t>
      </w:r>
      <w:r w:rsidR="00A255C7" w:rsidRPr="001F2DCD">
        <w:rPr>
          <w:szCs w:val="24"/>
        </w:rPr>
        <w:t xml:space="preserve"> “grasping onto his brother’s h</w:t>
      </w:r>
      <w:r w:rsidRPr="001F2DCD">
        <w:rPr>
          <w:szCs w:val="24"/>
        </w:rPr>
        <w:t>eel,</w:t>
      </w:r>
      <w:r w:rsidR="00A255C7" w:rsidRPr="001F2DCD">
        <w:rPr>
          <w:szCs w:val="24"/>
        </w:rPr>
        <w:t xml:space="preserve">” Jacob </w:t>
      </w:r>
      <w:r w:rsidR="00C70906" w:rsidRPr="001F2DCD">
        <w:rPr>
          <w:szCs w:val="24"/>
        </w:rPr>
        <w:t>spent</w:t>
      </w:r>
      <w:r w:rsidR="00A255C7" w:rsidRPr="001F2DCD">
        <w:rPr>
          <w:szCs w:val="24"/>
        </w:rPr>
        <w:t xml:space="preserve"> much of his life</w:t>
      </w:r>
      <w:r w:rsidRPr="001F2DCD">
        <w:rPr>
          <w:szCs w:val="24"/>
        </w:rPr>
        <w:t xml:space="preserve"> striving</w:t>
      </w:r>
      <w:r w:rsidR="00A255C7" w:rsidRPr="001F2DCD">
        <w:rPr>
          <w:szCs w:val="24"/>
        </w:rPr>
        <w:t xml:space="preserve"> to be like Esau, while Esau was perfectly content as he was created</w:t>
      </w:r>
      <w:r w:rsidR="00C70906" w:rsidRPr="001F2DCD">
        <w:rPr>
          <w:szCs w:val="24"/>
        </w:rPr>
        <w:t>, with what he had</w:t>
      </w:r>
      <w:r w:rsidR="00A255C7" w:rsidRPr="001F2DCD">
        <w:rPr>
          <w:szCs w:val="24"/>
        </w:rPr>
        <w:t>.</w:t>
      </w:r>
    </w:p>
    <w:p w14:paraId="3F880024" w14:textId="181558AA" w:rsidR="00A255C7" w:rsidRPr="001F2DCD" w:rsidRDefault="004000E6" w:rsidP="001F2DCD">
      <w:pPr>
        <w:rPr>
          <w:szCs w:val="24"/>
        </w:rPr>
      </w:pPr>
      <w:r w:rsidRPr="001F2DCD">
        <w:rPr>
          <w:szCs w:val="24"/>
        </w:rPr>
        <w:t>-----</w:t>
      </w:r>
    </w:p>
    <w:p w14:paraId="6FC34C08" w14:textId="7805FDB6" w:rsidR="00A255C7" w:rsidRPr="001F2DCD" w:rsidRDefault="00596F08" w:rsidP="001F2DCD">
      <w:pPr>
        <w:rPr>
          <w:szCs w:val="24"/>
        </w:rPr>
      </w:pPr>
      <w:r w:rsidRPr="001F2DCD">
        <w:rPr>
          <w:szCs w:val="24"/>
        </w:rPr>
        <w:t>You opine t</w:t>
      </w:r>
      <w:r w:rsidR="00A255C7" w:rsidRPr="001F2DCD">
        <w:rPr>
          <w:szCs w:val="24"/>
        </w:rPr>
        <w:t xml:space="preserve">hat Esau presents as a classic parental child in a dysfunctional family, protecting his passive father, recognizing his </w:t>
      </w:r>
      <w:r w:rsidR="00C70906" w:rsidRPr="001F2DCD">
        <w:rPr>
          <w:szCs w:val="24"/>
        </w:rPr>
        <w:t xml:space="preserve">father’s </w:t>
      </w:r>
      <w:r w:rsidR="00A255C7" w:rsidRPr="001F2DCD">
        <w:rPr>
          <w:szCs w:val="24"/>
        </w:rPr>
        <w:t>limitations, and devoting his life to care-taking of both his physical and emotional needs</w:t>
      </w:r>
      <w:r w:rsidR="00551449">
        <w:rPr>
          <w:szCs w:val="24"/>
        </w:rPr>
        <w:t>,</w:t>
      </w:r>
      <w:r w:rsidR="004000E6" w:rsidRPr="001F2DCD">
        <w:rPr>
          <w:szCs w:val="24"/>
        </w:rPr>
        <w:t xml:space="preserve"> while his brother is oblivious to anything but his own comfort and interests</w:t>
      </w:r>
      <w:r w:rsidR="00A255C7" w:rsidRPr="001F2DCD">
        <w:rPr>
          <w:szCs w:val="24"/>
        </w:rPr>
        <w:t>.</w:t>
      </w:r>
    </w:p>
    <w:p w14:paraId="2DB9FCDE" w14:textId="2C88B5E7" w:rsidR="00A255C7" w:rsidRPr="001F2DCD" w:rsidRDefault="004000E6" w:rsidP="001F2DCD">
      <w:pPr>
        <w:rPr>
          <w:szCs w:val="24"/>
        </w:rPr>
      </w:pPr>
      <w:r w:rsidRPr="001F2DCD">
        <w:rPr>
          <w:szCs w:val="24"/>
        </w:rPr>
        <w:t>-----</w:t>
      </w:r>
    </w:p>
    <w:p w14:paraId="3C4D7470" w14:textId="0FF01E50" w:rsidR="00152004" w:rsidRPr="001F2DCD" w:rsidRDefault="005D1523" w:rsidP="001F2DCD">
      <w:pPr>
        <w:rPr>
          <w:szCs w:val="24"/>
        </w:rPr>
      </w:pPr>
      <w:r w:rsidRPr="001F2DCD">
        <w:rPr>
          <w:szCs w:val="24"/>
        </w:rPr>
        <w:t>T</w:t>
      </w:r>
      <w:r w:rsidR="00152004" w:rsidRPr="001F2DCD">
        <w:rPr>
          <w:szCs w:val="24"/>
        </w:rPr>
        <w:t xml:space="preserve">hat Isaac </w:t>
      </w:r>
      <w:r w:rsidR="00A255C7" w:rsidRPr="001F2DCD">
        <w:rPr>
          <w:szCs w:val="24"/>
        </w:rPr>
        <w:t>loved</w:t>
      </w:r>
      <w:r w:rsidR="00152004" w:rsidRPr="001F2DCD">
        <w:rPr>
          <w:szCs w:val="24"/>
        </w:rPr>
        <w:t xml:space="preserve"> Esau because Esau was the active, assertive he-man his half-blind, traumatized father could never be, while Rebekah loved Jacob because he was a tabula rasa she could mold into her own </w:t>
      </w:r>
      <w:r w:rsidR="004000E6" w:rsidRPr="001F2DCD">
        <w:rPr>
          <w:szCs w:val="24"/>
        </w:rPr>
        <w:t xml:space="preserve">scheming </w:t>
      </w:r>
      <w:r w:rsidR="00152004" w:rsidRPr="001F2DCD">
        <w:rPr>
          <w:szCs w:val="24"/>
        </w:rPr>
        <w:t>image.</w:t>
      </w:r>
    </w:p>
    <w:p w14:paraId="3F82F6C9" w14:textId="6AADB4E2" w:rsidR="00152004" w:rsidRPr="001F2DCD" w:rsidRDefault="004000E6" w:rsidP="001F2DCD">
      <w:pPr>
        <w:rPr>
          <w:szCs w:val="24"/>
        </w:rPr>
      </w:pPr>
      <w:r w:rsidRPr="001F2DCD">
        <w:rPr>
          <w:szCs w:val="24"/>
        </w:rPr>
        <w:t>-----</w:t>
      </w:r>
    </w:p>
    <w:p w14:paraId="6F508704" w14:textId="48BEE58C" w:rsidR="00152004" w:rsidRPr="001F2DCD" w:rsidRDefault="00152004" w:rsidP="001F2DCD">
      <w:pPr>
        <w:rPr>
          <w:szCs w:val="24"/>
        </w:rPr>
      </w:pPr>
      <w:r w:rsidRPr="001F2DCD">
        <w:rPr>
          <w:szCs w:val="24"/>
        </w:rPr>
        <w:t xml:space="preserve">That </w:t>
      </w:r>
      <w:r w:rsidR="005D1523" w:rsidRPr="001F2DCD">
        <w:rPr>
          <w:szCs w:val="24"/>
        </w:rPr>
        <w:t>Esau</w:t>
      </w:r>
      <w:r w:rsidRPr="001F2DCD">
        <w:rPr>
          <w:szCs w:val="24"/>
        </w:rPr>
        <w:t xml:space="preserve"> c</w:t>
      </w:r>
      <w:r w:rsidR="00C70906" w:rsidRPr="001F2DCD">
        <w:rPr>
          <w:szCs w:val="24"/>
        </w:rPr>
        <w:t>ame</w:t>
      </w:r>
      <w:r w:rsidRPr="001F2DCD">
        <w:rPr>
          <w:szCs w:val="24"/>
        </w:rPr>
        <w:t xml:space="preserve"> in from a day’s hunting, </w:t>
      </w:r>
      <w:r w:rsidR="005D1523" w:rsidRPr="001F2DCD">
        <w:rPr>
          <w:szCs w:val="24"/>
        </w:rPr>
        <w:t xml:space="preserve">in a famine-and-dehydration induced state of delirium, </w:t>
      </w:r>
      <w:r w:rsidRPr="001F2DCD">
        <w:rPr>
          <w:szCs w:val="24"/>
        </w:rPr>
        <w:t>ask</w:t>
      </w:r>
      <w:r w:rsidR="00C70906" w:rsidRPr="001F2DCD">
        <w:rPr>
          <w:szCs w:val="24"/>
        </w:rPr>
        <w:t>ed</w:t>
      </w:r>
      <w:r w:rsidRPr="001F2DCD">
        <w:rPr>
          <w:szCs w:val="24"/>
        </w:rPr>
        <w:t xml:space="preserve"> his brother for a dish of stew, and in his weakened state concede</w:t>
      </w:r>
      <w:r w:rsidR="00C70906" w:rsidRPr="001F2DCD">
        <w:rPr>
          <w:szCs w:val="24"/>
        </w:rPr>
        <w:t>d</w:t>
      </w:r>
      <w:r w:rsidRPr="001F2DCD">
        <w:rPr>
          <w:szCs w:val="24"/>
        </w:rPr>
        <w:t xml:space="preserve"> to Jacob’s outrageous demand.</w:t>
      </w:r>
    </w:p>
    <w:p w14:paraId="3A05627A" w14:textId="0B16583E" w:rsidR="00152004" w:rsidRPr="001F2DCD" w:rsidRDefault="004000E6" w:rsidP="001F2DCD">
      <w:pPr>
        <w:rPr>
          <w:szCs w:val="24"/>
        </w:rPr>
      </w:pPr>
      <w:r w:rsidRPr="001F2DCD">
        <w:rPr>
          <w:szCs w:val="24"/>
        </w:rPr>
        <w:t>-----</w:t>
      </w:r>
    </w:p>
    <w:p w14:paraId="3979E764" w14:textId="306C7D17" w:rsidR="00946C22" w:rsidRPr="001F2DCD" w:rsidRDefault="00152004" w:rsidP="001F2DCD">
      <w:pPr>
        <w:rPr>
          <w:szCs w:val="24"/>
        </w:rPr>
      </w:pPr>
      <w:r w:rsidRPr="001F2DCD">
        <w:rPr>
          <w:szCs w:val="24"/>
        </w:rPr>
        <w:t>That Jacob, blatantly lying to his father using God’s name as a witness, commit</w:t>
      </w:r>
      <w:r w:rsidR="00C70906" w:rsidRPr="001F2DCD">
        <w:rPr>
          <w:szCs w:val="24"/>
        </w:rPr>
        <w:t>ted</w:t>
      </w:r>
      <w:r w:rsidRPr="001F2DCD">
        <w:rPr>
          <w:szCs w:val="24"/>
        </w:rPr>
        <w:t xml:space="preserve"> </w:t>
      </w:r>
      <w:r w:rsidR="005D1523" w:rsidRPr="001F2DCD">
        <w:rPr>
          <w:szCs w:val="24"/>
        </w:rPr>
        <w:t>the gravest sort of sin</w:t>
      </w:r>
      <w:r w:rsidRPr="001F2DCD">
        <w:rPr>
          <w:szCs w:val="24"/>
        </w:rPr>
        <w:t xml:space="preserve">, </w:t>
      </w:r>
      <w:r w:rsidR="005D1523" w:rsidRPr="001F2DCD">
        <w:rPr>
          <w:szCs w:val="24"/>
        </w:rPr>
        <w:t>but</w:t>
      </w:r>
      <w:r w:rsidRPr="001F2DCD">
        <w:rPr>
          <w:szCs w:val="24"/>
        </w:rPr>
        <w:t xml:space="preserve"> that Isaac, sensing something </w:t>
      </w:r>
      <w:r w:rsidR="005D1523" w:rsidRPr="001F2DCD">
        <w:rPr>
          <w:szCs w:val="24"/>
        </w:rPr>
        <w:t>wa</w:t>
      </w:r>
      <w:r w:rsidRPr="001F2DCD">
        <w:rPr>
          <w:szCs w:val="24"/>
        </w:rPr>
        <w:t xml:space="preserve">s amiss, </w:t>
      </w:r>
      <w:r w:rsidR="00C70906" w:rsidRPr="001F2DCD">
        <w:rPr>
          <w:szCs w:val="24"/>
        </w:rPr>
        <w:t xml:space="preserve">blessed him </w:t>
      </w:r>
      <w:r w:rsidR="001F2DCD" w:rsidRPr="001F2DCD">
        <w:rPr>
          <w:szCs w:val="24"/>
        </w:rPr>
        <w:t xml:space="preserve">anyway </w:t>
      </w:r>
      <w:r w:rsidR="00C70906" w:rsidRPr="001F2DCD">
        <w:rPr>
          <w:szCs w:val="24"/>
        </w:rPr>
        <w:t xml:space="preserve">because his own father’s deceit in the near-sacrifice incident resulted in his never again being willing to trust his </w:t>
      </w:r>
      <w:r w:rsidR="001F2DCD" w:rsidRPr="001F2DCD">
        <w:rPr>
          <w:szCs w:val="24"/>
        </w:rPr>
        <w:t xml:space="preserve">own </w:t>
      </w:r>
      <w:r w:rsidR="00C70906" w:rsidRPr="001F2DCD">
        <w:rPr>
          <w:szCs w:val="24"/>
        </w:rPr>
        <w:t xml:space="preserve">instincts. </w:t>
      </w:r>
    </w:p>
    <w:p w14:paraId="19EC9153" w14:textId="1CE2950D" w:rsidR="00C70906" w:rsidRPr="001F2DCD" w:rsidRDefault="001F2DCD" w:rsidP="001F2DCD">
      <w:pPr>
        <w:rPr>
          <w:szCs w:val="24"/>
        </w:rPr>
      </w:pPr>
      <w:r w:rsidRPr="001F2DCD">
        <w:rPr>
          <w:szCs w:val="24"/>
        </w:rPr>
        <w:t>-----</w:t>
      </w:r>
    </w:p>
    <w:p w14:paraId="7744BB8A" w14:textId="69E64D0F" w:rsidR="00C81A22" w:rsidRPr="001F2DCD" w:rsidRDefault="005D1523" w:rsidP="001F2DCD">
      <w:pPr>
        <w:rPr>
          <w:szCs w:val="24"/>
        </w:rPr>
      </w:pPr>
      <w:r w:rsidRPr="001F2DCD">
        <w:rPr>
          <w:szCs w:val="24"/>
        </w:rPr>
        <w:t>T</w:t>
      </w:r>
      <w:r w:rsidR="00C81A22" w:rsidRPr="001F2DCD">
        <w:rPr>
          <w:szCs w:val="24"/>
        </w:rPr>
        <w:t xml:space="preserve">hat </w:t>
      </w:r>
      <w:r w:rsidR="00551449">
        <w:rPr>
          <w:szCs w:val="24"/>
        </w:rPr>
        <w:t xml:space="preserve">in spite of all the pain his parents have caused him, </w:t>
      </w:r>
      <w:r w:rsidR="00596F08" w:rsidRPr="001F2DCD">
        <w:rPr>
          <w:szCs w:val="24"/>
        </w:rPr>
        <w:t xml:space="preserve">Esau’s remarkable sense of honor is seen in his refusal to disturb his father’s peace by </w:t>
      </w:r>
      <w:r w:rsidR="00551449">
        <w:rPr>
          <w:szCs w:val="24"/>
        </w:rPr>
        <w:t>killing his brother</w:t>
      </w:r>
      <w:r w:rsidR="00596F08" w:rsidRPr="001F2DCD">
        <w:rPr>
          <w:szCs w:val="24"/>
        </w:rPr>
        <w:t xml:space="preserve">, despite his rightful anger; and that he manifests his extraordinary love for his father by going off to marry one of Uncle Ishmael’s daughters, once he hears his father telling Jacob not to choose a Canaanite wife. </w:t>
      </w:r>
    </w:p>
    <w:p w14:paraId="61C9E069" w14:textId="06725989" w:rsidR="00596F08" w:rsidRPr="001F2DCD" w:rsidRDefault="001F2DCD" w:rsidP="001F2DCD">
      <w:pPr>
        <w:rPr>
          <w:szCs w:val="24"/>
        </w:rPr>
      </w:pPr>
      <w:r w:rsidRPr="001F2DCD">
        <w:rPr>
          <w:szCs w:val="24"/>
        </w:rPr>
        <w:t>-----</w:t>
      </w:r>
    </w:p>
    <w:p w14:paraId="256CC6D2" w14:textId="13A8CE30" w:rsidR="00596F08" w:rsidRPr="001F2DCD" w:rsidRDefault="00A255C7" w:rsidP="001F2DCD">
      <w:pPr>
        <w:rPr>
          <w:szCs w:val="24"/>
        </w:rPr>
      </w:pPr>
      <w:r w:rsidRPr="001F2DCD">
        <w:rPr>
          <w:szCs w:val="24"/>
        </w:rPr>
        <w:t>And that brotherly embrace years later</w:t>
      </w:r>
      <w:r w:rsidR="006177C0" w:rsidRPr="001F2DCD">
        <w:rPr>
          <w:szCs w:val="24"/>
        </w:rPr>
        <w:t>?</w:t>
      </w:r>
      <w:r w:rsidR="00596F08" w:rsidRPr="001F2DCD">
        <w:rPr>
          <w:szCs w:val="24"/>
        </w:rPr>
        <w:t xml:space="preserve">  You note how chivalrously, generously, and gracefully he forgave his brother, and wonder how he could possibly have managed to achieve that extraordinary psychological grow</w:t>
      </w:r>
      <w:r w:rsidR="00C70906" w:rsidRPr="001F2DCD">
        <w:rPr>
          <w:szCs w:val="24"/>
        </w:rPr>
        <w:t>th</w:t>
      </w:r>
      <w:r w:rsidR="00596F08" w:rsidRPr="001F2DCD">
        <w:rPr>
          <w:szCs w:val="24"/>
        </w:rPr>
        <w:t>.</w:t>
      </w:r>
    </w:p>
    <w:p w14:paraId="752A0EFB" w14:textId="033DAD5B" w:rsidR="00596F08" w:rsidRPr="001F2DCD" w:rsidRDefault="001F2DCD" w:rsidP="001F2DCD">
      <w:pPr>
        <w:rPr>
          <w:szCs w:val="24"/>
        </w:rPr>
      </w:pPr>
      <w:r w:rsidRPr="001F2DCD">
        <w:rPr>
          <w:szCs w:val="24"/>
        </w:rPr>
        <w:t>----- -----</w:t>
      </w:r>
    </w:p>
    <w:p w14:paraId="26B26351" w14:textId="5A618DD3" w:rsidR="001B119A" w:rsidRPr="001F2DCD" w:rsidRDefault="001B119A" w:rsidP="001F2DCD">
      <w:pPr>
        <w:rPr>
          <w:szCs w:val="24"/>
        </w:rPr>
      </w:pPr>
      <w:r w:rsidRPr="001F2DCD">
        <w:rPr>
          <w:szCs w:val="24"/>
        </w:rPr>
        <w:t xml:space="preserve">Do you see any evidence of this sort of polarization in today’s world?  </w:t>
      </w:r>
      <w:r w:rsidR="001F2DCD" w:rsidRPr="001F2DCD">
        <w:rPr>
          <w:szCs w:val="24"/>
        </w:rPr>
        <w:t xml:space="preserve">I’m afraid </w:t>
      </w:r>
      <w:r w:rsidRPr="001F2DCD">
        <w:rPr>
          <w:szCs w:val="24"/>
        </w:rPr>
        <w:t>I do.</w:t>
      </w:r>
    </w:p>
    <w:p w14:paraId="2D97BB3A" w14:textId="1E49656B" w:rsidR="001B119A" w:rsidRPr="001F2DCD" w:rsidRDefault="001F2DCD" w:rsidP="001F2DCD">
      <w:pPr>
        <w:rPr>
          <w:szCs w:val="24"/>
        </w:rPr>
      </w:pPr>
      <w:r w:rsidRPr="001F2DCD">
        <w:rPr>
          <w:szCs w:val="24"/>
        </w:rPr>
        <w:t>-----</w:t>
      </w:r>
    </w:p>
    <w:p w14:paraId="65A856F1" w14:textId="5BB91182" w:rsidR="001F2DCD" w:rsidRPr="001F2DCD" w:rsidRDefault="001B119A" w:rsidP="001F2DCD">
      <w:pPr>
        <w:rPr>
          <w:szCs w:val="24"/>
        </w:rPr>
      </w:pPr>
      <w:r w:rsidRPr="001F2DCD">
        <w:rPr>
          <w:szCs w:val="24"/>
        </w:rPr>
        <w:lastRenderedPageBreak/>
        <w:t>Are you willing to persist in refusing to buy</w:t>
      </w:r>
      <w:r w:rsidR="001F2DCD" w:rsidRPr="001F2DCD">
        <w:rPr>
          <w:szCs w:val="24"/>
        </w:rPr>
        <w:t xml:space="preserve"> into such a </w:t>
      </w:r>
      <w:r w:rsidR="00F71ECA" w:rsidRPr="001F2DCD">
        <w:rPr>
          <w:szCs w:val="24"/>
        </w:rPr>
        <w:t xml:space="preserve">“this way or that way, no middle way” </w:t>
      </w:r>
      <w:r w:rsidR="001F2DCD" w:rsidRPr="001F2DCD">
        <w:rPr>
          <w:szCs w:val="24"/>
        </w:rPr>
        <w:t>world-view</w:t>
      </w:r>
      <w:r w:rsidR="00F71ECA" w:rsidRPr="001F2DCD">
        <w:rPr>
          <w:szCs w:val="24"/>
        </w:rPr>
        <w:t xml:space="preserve">?  </w:t>
      </w:r>
      <w:r w:rsidR="001F2DCD" w:rsidRPr="001F2DCD">
        <w:rPr>
          <w:szCs w:val="24"/>
        </w:rPr>
        <w:t>I’m afraid I find it increasingly exhausting, and my willingness often flags.</w:t>
      </w:r>
    </w:p>
    <w:p w14:paraId="65E1A0BF" w14:textId="5E632218" w:rsidR="001F2DCD" w:rsidRPr="001F2DCD" w:rsidRDefault="001F2DCD" w:rsidP="001F2DCD">
      <w:pPr>
        <w:rPr>
          <w:szCs w:val="24"/>
        </w:rPr>
      </w:pPr>
      <w:r w:rsidRPr="001F2DCD">
        <w:rPr>
          <w:szCs w:val="24"/>
        </w:rPr>
        <w:t>-----</w:t>
      </w:r>
      <w:r>
        <w:rPr>
          <w:szCs w:val="24"/>
        </w:rPr>
        <w:t xml:space="preserve"> -----</w:t>
      </w:r>
    </w:p>
    <w:p w14:paraId="58875103" w14:textId="4393DB6B" w:rsidR="00F71ECA" w:rsidRPr="001F2DCD" w:rsidRDefault="001F2DCD" w:rsidP="001F2DCD">
      <w:pPr>
        <w:rPr>
          <w:szCs w:val="24"/>
        </w:rPr>
      </w:pPr>
      <w:r>
        <w:rPr>
          <w:szCs w:val="24"/>
        </w:rPr>
        <w:t xml:space="preserve">I need to keep reminding myself that any hope of success in this regard </w:t>
      </w:r>
      <w:r w:rsidR="00F71ECA" w:rsidRPr="001F2DCD">
        <w:rPr>
          <w:szCs w:val="24"/>
        </w:rPr>
        <w:t xml:space="preserve">requires giving up the illusion that </w:t>
      </w:r>
      <w:r w:rsidR="00551449">
        <w:rPr>
          <w:szCs w:val="24"/>
        </w:rPr>
        <w:t xml:space="preserve">my essential self is simply </w:t>
      </w:r>
      <w:r>
        <w:rPr>
          <w:szCs w:val="24"/>
        </w:rPr>
        <w:t xml:space="preserve">a </w:t>
      </w:r>
      <w:r w:rsidR="00F71ECA" w:rsidRPr="001F2DCD">
        <w:rPr>
          <w:szCs w:val="24"/>
        </w:rPr>
        <w:t xml:space="preserve">separate </w:t>
      </w:r>
      <w:r w:rsidR="00551449">
        <w:rPr>
          <w:szCs w:val="24"/>
        </w:rPr>
        <w:t xml:space="preserve">entity </w:t>
      </w:r>
      <w:r w:rsidR="00F71ECA" w:rsidRPr="001F2DCD">
        <w:rPr>
          <w:szCs w:val="24"/>
        </w:rPr>
        <w:t xml:space="preserve">defined by </w:t>
      </w:r>
      <w:r w:rsidR="00214348">
        <w:rPr>
          <w:szCs w:val="24"/>
        </w:rPr>
        <w:t>my</w:t>
      </w:r>
      <w:r w:rsidR="00F71ECA" w:rsidRPr="001F2DCD">
        <w:rPr>
          <w:szCs w:val="24"/>
        </w:rPr>
        <w:t xml:space="preserve"> </w:t>
      </w:r>
      <w:r w:rsidR="00214348">
        <w:rPr>
          <w:szCs w:val="24"/>
        </w:rPr>
        <w:t xml:space="preserve">own </w:t>
      </w:r>
      <w:r w:rsidR="00F71ECA" w:rsidRPr="001F2DCD">
        <w:rPr>
          <w:szCs w:val="24"/>
        </w:rPr>
        <w:t>ego</w:t>
      </w:r>
      <w:r w:rsidR="00214348">
        <w:rPr>
          <w:szCs w:val="24"/>
        </w:rPr>
        <w:t xml:space="preserve">; </w:t>
      </w:r>
      <w:r w:rsidR="00E664DA" w:rsidRPr="001F2DCD">
        <w:rPr>
          <w:szCs w:val="24"/>
        </w:rPr>
        <w:t xml:space="preserve"> because when </w:t>
      </w:r>
      <w:r w:rsidR="00214348">
        <w:rPr>
          <w:szCs w:val="24"/>
        </w:rPr>
        <w:t>I</w:t>
      </w:r>
      <w:r w:rsidR="00E664DA" w:rsidRPr="001F2DCD">
        <w:rPr>
          <w:szCs w:val="24"/>
        </w:rPr>
        <w:t xml:space="preserve"> </w:t>
      </w:r>
      <w:r w:rsidR="00214348">
        <w:rPr>
          <w:szCs w:val="24"/>
        </w:rPr>
        <w:t>understand</w:t>
      </w:r>
      <w:r w:rsidR="00E664DA" w:rsidRPr="001F2DCD">
        <w:rPr>
          <w:szCs w:val="24"/>
        </w:rPr>
        <w:t xml:space="preserve"> </w:t>
      </w:r>
      <w:r w:rsidR="00214348">
        <w:rPr>
          <w:szCs w:val="24"/>
        </w:rPr>
        <w:t xml:space="preserve">myself to be an </w:t>
      </w:r>
      <w:r w:rsidR="00551449">
        <w:rPr>
          <w:szCs w:val="24"/>
        </w:rPr>
        <w:t>isolated creature</w:t>
      </w:r>
      <w:r w:rsidR="00214348">
        <w:rPr>
          <w:szCs w:val="24"/>
        </w:rPr>
        <w:t xml:space="preserve">, </w:t>
      </w:r>
      <w:r w:rsidR="00E664DA" w:rsidRPr="001F2DCD">
        <w:rPr>
          <w:szCs w:val="24"/>
        </w:rPr>
        <w:t xml:space="preserve">by definition </w:t>
      </w:r>
      <w:r w:rsidR="00214348">
        <w:rPr>
          <w:szCs w:val="24"/>
        </w:rPr>
        <w:t>I</w:t>
      </w:r>
      <w:r w:rsidR="00E664DA" w:rsidRPr="001F2DCD">
        <w:rPr>
          <w:szCs w:val="24"/>
        </w:rPr>
        <w:t xml:space="preserve"> live in self-centeredness.  </w:t>
      </w:r>
    </w:p>
    <w:p w14:paraId="39702F75" w14:textId="7A806CB2" w:rsidR="00F71ECA" w:rsidRPr="001F2DCD" w:rsidRDefault="00214348" w:rsidP="001F2DCD">
      <w:pPr>
        <w:rPr>
          <w:szCs w:val="24"/>
        </w:rPr>
      </w:pPr>
      <w:r>
        <w:rPr>
          <w:szCs w:val="24"/>
        </w:rPr>
        <w:t>-----</w:t>
      </w:r>
    </w:p>
    <w:p w14:paraId="183F04A4" w14:textId="2E27CD81" w:rsidR="001B119A" w:rsidRDefault="00214348" w:rsidP="001F2DCD">
      <w:pPr>
        <w:rPr>
          <w:szCs w:val="24"/>
        </w:rPr>
      </w:pPr>
      <w:r>
        <w:rPr>
          <w:szCs w:val="24"/>
        </w:rPr>
        <w:t xml:space="preserve">I need to keep reminding myself that I must strive – or struggle – to </w:t>
      </w:r>
      <w:r w:rsidR="00551449">
        <w:rPr>
          <w:szCs w:val="24"/>
        </w:rPr>
        <w:t xml:space="preserve">keep </w:t>
      </w:r>
      <w:r>
        <w:rPr>
          <w:szCs w:val="24"/>
        </w:rPr>
        <w:t xml:space="preserve">myself </w:t>
      </w:r>
      <w:r w:rsidR="00551449">
        <w:rPr>
          <w:szCs w:val="24"/>
        </w:rPr>
        <w:t xml:space="preserve">open </w:t>
      </w:r>
      <w:r w:rsidR="00653941" w:rsidRPr="001F2DCD">
        <w:rPr>
          <w:szCs w:val="24"/>
        </w:rPr>
        <w:t xml:space="preserve">to unity with God, because it is only </w:t>
      </w:r>
      <w:r>
        <w:rPr>
          <w:szCs w:val="24"/>
        </w:rPr>
        <w:t xml:space="preserve">by giving myself over to </w:t>
      </w:r>
      <w:r w:rsidR="00653941" w:rsidRPr="001F2DCD">
        <w:rPr>
          <w:szCs w:val="24"/>
        </w:rPr>
        <w:t>the infinite divine that dwell</w:t>
      </w:r>
      <w:r w:rsidR="006B68B7" w:rsidRPr="001F2DCD">
        <w:rPr>
          <w:szCs w:val="24"/>
        </w:rPr>
        <w:t xml:space="preserve">s within </w:t>
      </w:r>
      <w:r>
        <w:rPr>
          <w:szCs w:val="24"/>
        </w:rPr>
        <w:t>me</w:t>
      </w:r>
      <w:r w:rsidR="006B68B7" w:rsidRPr="001F2DCD">
        <w:rPr>
          <w:szCs w:val="24"/>
        </w:rPr>
        <w:t xml:space="preserve"> that </w:t>
      </w:r>
      <w:r>
        <w:rPr>
          <w:szCs w:val="24"/>
        </w:rPr>
        <w:t>I</w:t>
      </w:r>
      <w:r w:rsidR="006B68B7" w:rsidRPr="001F2DCD">
        <w:rPr>
          <w:szCs w:val="24"/>
        </w:rPr>
        <w:t xml:space="preserve"> can be truly able to welcome broad diversity and multiplicity.</w:t>
      </w:r>
    </w:p>
    <w:p w14:paraId="4A0C0053" w14:textId="2B6372AB" w:rsidR="00214348" w:rsidRPr="001F2DCD" w:rsidRDefault="00214348" w:rsidP="001F2DCD">
      <w:pPr>
        <w:rPr>
          <w:szCs w:val="24"/>
        </w:rPr>
      </w:pPr>
      <w:r>
        <w:rPr>
          <w:szCs w:val="24"/>
        </w:rPr>
        <w:t>-----</w:t>
      </w:r>
    </w:p>
    <w:p w14:paraId="280B025C" w14:textId="77777777" w:rsidR="00817F9F" w:rsidRDefault="00214348" w:rsidP="001F2DCD">
      <w:pPr>
        <w:rPr>
          <w:szCs w:val="24"/>
        </w:rPr>
      </w:pPr>
      <w:r>
        <w:rPr>
          <w:szCs w:val="24"/>
        </w:rPr>
        <w:t>I need to work – endlessly – on developing</w:t>
      </w:r>
      <w:r w:rsidR="006B68B7" w:rsidRPr="001F2DCD">
        <w:rPr>
          <w:szCs w:val="24"/>
        </w:rPr>
        <w:t xml:space="preserve"> </w:t>
      </w:r>
      <w:r w:rsidR="00817F9F">
        <w:rPr>
          <w:szCs w:val="24"/>
        </w:rPr>
        <w:t>a patience that can withstand the</w:t>
      </w:r>
      <w:r w:rsidR="006B68B7" w:rsidRPr="001F2DCD">
        <w:rPr>
          <w:szCs w:val="24"/>
        </w:rPr>
        <w:t xml:space="preserve"> relentless barrage of enticement to instant gratification and its accompanying theology of scarcity</w:t>
      </w:r>
      <w:r w:rsidR="00817F9F">
        <w:rPr>
          <w:szCs w:val="24"/>
        </w:rPr>
        <w:t>.</w:t>
      </w:r>
    </w:p>
    <w:p w14:paraId="720FBED1" w14:textId="77CA6EE4" w:rsidR="00817F9F" w:rsidRDefault="00817F9F" w:rsidP="001F2DCD">
      <w:pPr>
        <w:rPr>
          <w:szCs w:val="24"/>
        </w:rPr>
      </w:pPr>
      <w:r>
        <w:rPr>
          <w:szCs w:val="24"/>
        </w:rPr>
        <w:t>-----</w:t>
      </w:r>
    </w:p>
    <w:p w14:paraId="668407F2" w14:textId="74B7B761" w:rsidR="00596F08" w:rsidRPr="001F2DCD" w:rsidRDefault="00551449" w:rsidP="001F2DCD">
      <w:pPr>
        <w:rPr>
          <w:szCs w:val="24"/>
        </w:rPr>
      </w:pPr>
      <w:r>
        <w:rPr>
          <w:szCs w:val="24"/>
        </w:rPr>
        <w:t>You know m</w:t>
      </w:r>
      <w:r w:rsidR="006B68B7" w:rsidRPr="001F2DCD">
        <w:rPr>
          <w:szCs w:val="24"/>
        </w:rPr>
        <w:t xml:space="preserve">aybe, just maybe, </w:t>
      </w:r>
      <w:r w:rsidR="0042349E" w:rsidRPr="001F2DCD">
        <w:rPr>
          <w:szCs w:val="24"/>
        </w:rPr>
        <w:t xml:space="preserve">God’s prophecy to Rebekah could have been realized without quite so much drama and irreparable harm if the human beings involved hadn’t decided they needed to take charge and make it happen </w:t>
      </w:r>
      <w:r w:rsidR="00817F9F">
        <w:rPr>
          <w:szCs w:val="24"/>
        </w:rPr>
        <w:t>by themselves</w:t>
      </w:r>
      <w:r w:rsidR="0042349E" w:rsidRPr="001F2DCD">
        <w:rPr>
          <w:szCs w:val="24"/>
        </w:rPr>
        <w:t xml:space="preserve">, </w:t>
      </w:r>
      <w:r w:rsidR="006B68B7" w:rsidRPr="001F2DCD">
        <w:rPr>
          <w:szCs w:val="24"/>
        </w:rPr>
        <w:t>according to their timeline.</w:t>
      </w:r>
    </w:p>
    <w:p w14:paraId="7876CB03" w14:textId="747C8C98" w:rsidR="00596F08" w:rsidRPr="001F2DCD" w:rsidRDefault="00817F9F" w:rsidP="001F2DCD">
      <w:pPr>
        <w:rPr>
          <w:szCs w:val="24"/>
        </w:rPr>
      </w:pPr>
      <w:r>
        <w:rPr>
          <w:szCs w:val="24"/>
        </w:rPr>
        <w:t>----- -----</w:t>
      </w:r>
    </w:p>
    <w:p w14:paraId="00A33E66" w14:textId="77777777" w:rsidR="006B68B7" w:rsidRPr="001F2DCD" w:rsidRDefault="00864C6C" w:rsidP="001F2DCD">
      <w:pPr>
        <w:rPr>
          <w:szCs w:val="24"/>
        </w:rPr>
      </w:pPr>
      <w:r w:rsidRPr="001F2DCD">
        <w:rPr>
          <w:szCs w:val="24"/>
        </w:rPr>
        <w:t xml:space="preserve">The heart that is focused on the self </w:t>
      </w:r>
      <w:r w:rsidR="006B68B7" w:rsidRPr="001F2DCD">
        <w:rPr>
          <w:szCs w:val="24"/>
        </w:rPr>
        <w:t xml:space="preserve">cannot </w:t>
      </w:r>
      <w:r w:rsidRPr="001F2DCD">
        <w:rPr>
          <w:szCs w:val="24"/>
        </w:rPr>
        <w:t>live in harmony with God.</w:t>
      </w:r>
    </w:p>
    <w:p w14:paraId="2D6E7FA2" w14:textId="77777777" w:rsidR="00817F9F" w:rsidRDefault="00817F9F" w:rsidP="001F2DCD">
      <w:pPr>
        <w:rPr>
          <w:szCs w:val="24"/>
        </w:rPr>
      </w:pPr>
      <w:r>
        <w:rPr>
          <w:szCs w:val="24"/>
        </w:rPr>
        <w:t>----- -----</w:t>
      </w:r>
    </w:p>
    <w:p w14:paraId="644E1CEF" w14:textId="4476F67C" w:rsidR="006B68B7" w:rsidRPr="001F2DCD" w:rsidRDefault="006B68B7" w:rsidP="001F2DCD">
      <w:pPr>
        <w:rPr>
          <w:szCs w:val="24"/>
        </w:rPr>
      </w:pPr>
      <w:r w:rsidRPr="001F2DCD">
        <w:rPr>
          <w:szCs w:val="24"/>
        </w:rPr>
        <w:t xml:space="preserve">Fortunately, we </w:t>
      </w:r>
      <w:r w:rsidRPr="00817F9F">
        <w:rPr>
          <w:i/>
          <w:iCs/>
          <w:szCs w:val="24"/>
        </w:rPr>
        <w:t>are</w:t>
      </w:r>
      <w:r w:rsidRPr="001F2DCD">
        <w:rPr>
          <w:szCs w:val="24"/>
        </w:rPr>
        <w:t xml:space="preserve"> more than our individual selves; we </w:t>
      </w:r>
      <w:r w:rsidRPr="00817F9F">
        <w:rPr>
          <w:i/>
          <w:iCs/>
          <w:szCs w:val="24"/>
        </w:rPr>
        <w:t>are</w:t>
      </w:r>
      <w:r w:rsidRPr="001F2DCD">
        <w:rPr>
          <w:szCs w:val="24"/>
        </w:rPr>
        <w:t xml:space="preserve"> part of God</w:t>
      </w:r>
      <w:r w:rsidR="00A74C98">
        <w:rPr>
          <w:szCs w:val="24"/>
        </w:rPr>
        <w:t xml:space="preserve"> and therefore of each other</w:t>
      </w:r>
      <w:r w:rsidRPr="001F2DCD">
        <w:rPr>
          <w:szCs w:val="24"/>
        </w:rPr>
        <w:t>;</w:t>
      </w:r>
      <w:r w:rsidR="00817F9F">
        <w:rPr>
          <w:szCs w:val="24"/>
        </w:rPr>
        <w:t xml:space="preserve"> </w:t>
      </w:r>
      <w:r w:rsidRPr="001F2DCD">
        <w:rPr>
          <w:szCs w:val="24"/>
        </w:rPr>
        <w:t xml:space="preserve">the infinite </w:t>
      </w:r>
      <w:r w:rsidRPr="00817F9F">
        <w:rPr>
          <w:i/>
          <w:iCs/>
          <w:szCs w:val="24"/>
        </w:rPr>
        <w:t>does</w:t>
      </w:r>
      <w:r w:rsidRPr="001F2DCD">
        <w:rPr>
          <w:szCs w:val="24"/>
        </w:rPr>
        <w:t xml:space="preserve"> dwell in us</w:t>
      </w:r>
      <w:r w:rsidR="00817F9F">
        <w:rPr>
          <w:szCs w:val="24"/>
        </w:rPr>
        <w:t>, offering resilience, wisdom, and strength for the challenge.</w:t>
      </w:r>
    </w:p>
    <w:p w14:paraId="588F67EF" w14:textId="77777777" w:rsidR="00817F9F" w:rsidRDefault="00817F9F" w:rsidP="001F2DCD">
      <w:pPr>
        <w:rPr>
          <w:szCs w:val="24"/>
        </w:rPr>
      </w:pPr>
      <w:r>
        <w:rPr>
          <w:szCs w:val="24"/>
        </w:rPr>
        <w:t>----- -----</w:t>
      </w:r>
    </w:p>
    <w:p w14:paraId="1A71703A" w14:textId="1B44CE5C" w:rsidR="006E3C0E" w:rsidRDefault="006E3C0E" w:rsidP="001F2DCD">
      <w:pPr>
        <w:rPr>
          <w:szCs w:val="24"/>
        </w:rPr>
      </w:pPr>
      <w:r w:rsidRPr="001F2DCD">
        <w:rPr>
          <w:szCs w:val="24"/>
        </w:rPr>
        <w:t xml:space="preserve">As Paul says, we are </w:t>
      </w:r>
      <w:r w:rsidR="00817F9F">
        <w:rPr>
          <w:szCs w:val="24"/>
        </w:rPr>
        <w:t>“</w:t>
      </w:r>
      <w:r w:rsidRPr="001F2DCD">
        <w:rPr>
          <w:szCs w:val="24"/>
        </w:rPr>
        <w:t>as good as dead</w:t>
      </w:r>
      <w:r w:rsidR="00817F9F">
        <w:rPr>
          <w:szCs w:val="24"/>
        </w:rPr>
        <w:t>”</w:t>
      </w:r>
      <w:r w:rsidRPr="001F2DCD">
        <w:rPr>
          <w:szCs w:val="24"/>
        </w:rPr>
        <w:t xml:space="preserve"> because </w:t>
      </w:r>
      <w:r w:rsidR="00864C6C" w:rsidRPr="001F2DCD">
        <w:rPr>
          <w:szCs w:val="24"/>
        </w:rPr>
        <w:t xml:space="preserve">of </w:t>
      </w:r>
      <w:r w:rsidRPr="001F2DCD">
        <w:rPr>
          <w:szCs w:val="24"/>
        </w:rPr>
        <w:t>our</w:t>
      </w:r>
      <w:r w:rsidR="00864C6C" w:rsidRPr="001F2DCD">
        <w:rPr>
          <w:szCs w:val="24"/>
        </w:rPr>
        <w:t xml:space="preserve"> ego's </w:t>
      </w:r>
      <w:r w:rsidRPr="001F2DCD">
        <w:rPr>
          <w:szCs w:val="24"/>
        </w:rPr>
        <w:t>compulsion to live</w:t>
      </w:r>
      <w:r w:rsidR="00864C6C" w:rsidRPr="001F2DCD">
        <w:rPr>
          <w:szCs w:val="24"/>
        </w:rPr>
        <w:t xml:space="preserve"> as separate thing</w:t>
      </w:r>
      <w:r w:rsidR="00A74C98">
        <w:rPr>
          <w:szCs w:val="24"/>
        </w:rPr>
        <w:t>s</w:t>
      </w:r>
      <w:r w:rsidRPr="001F2DCD">
        <w:rPr>
          <w:szCs w:val="24"/>
        </w:rPr>
        <w:t xml:space="preserve"> that require</w:t>
      </w:r>
      <w:r w:rsidR="00A74C98">
        <w:rPr>
          <w:szCs w:val="24"/>
        </w:rPr>
        <w:t xml:space="preserve"> </w:t>
      </w:r>
      <w:r w:rsidRPr="001F2DCD">
        <w:rPr>
          <w:szCs w:val="24"/>
        </w:rPr>
        <w:t xml:space="preserve"> a “you” to stand in opposition to “me.”</w:t>
      </w:r>
    </w:p>
    <w:p w14:paraId="333ABC9E" w14:textId="32B67351" w:rsidR="006E3C0E" w:rsidRPr="001F2DCD" w:rsidRDefault="00817F9F" w:rsidP="001F2DCD">
      <w:pPr>
        <w:rPr>
          <w:szCs w:val="24"/>
        </w:rPr>
      </w:pPr>
      <w:r>
        <w:rPr>
          <w:szCs w:val="24"/>
        </w:rPr>
        <w:t>-----</w:t>
      </w:r>
    </w:p>
    <w:p w14:paraId="12C54D0D" w14:textId="477E3364" w:rsidR="006E3C0E" w:rsidRPr="001F2DCD" w:rsidRDefault="006E3C0E" w:rsidP="001F2DCD">
      <w:pPr>
        <w:rPr>
          <w:szCs w:val="24"/>
        </w:rPr>
      </w:pPr>
      <w:r w:rsidRPr="001F2DCD">
        <w:rPr>
          <w:szCs w:val="24"/>
        </w:rPr>
        <w:t xml:space="preserve">But we can be assured that our essential, true selves are unquenchably alive, because the Spirit that raised Jesus from the dead is in us, raising us from </w:t>
      </w:r>
      <w:r w:rsidR="00817F9F">
        <w:rPr>
          <w:szCs w:val="24"/>
        </w:rPr>
        <w:t>this death</w:t>
      </w:r>
      <w:r w:rsidRPr="001F2DCD">
        <w:rPr>
          <w:szCs w:val="24"/>
        </w:rPr>
        <w:t xml:space="preserve"> by living within us.</w:t>
      </w:r>
    </w:p>
    <w:p w14:paraId="77CA024E" w14:textId="5E83F4DE" w:rsidR="006E3C0E" w:rsidRPr="001F2DCD" w:rsidRDefault="00817F9F" w:rsidP="001F2DCD">
      <w:pPr>
        <w:rPr>
          <w:szCs w:val="24"/>
        </w:rPr>
      </w:pPr>
      <w:r>
        <w:rPr>
          <w:szCs w:val="24"/>
        </w:rPr>
        <w:t>-----</w:t>
      </w:r>
    </w:p>
    <w:p w14:paraId="4C29A3A3" w14:textId="591B3446" w:rsidR="009233D6" w:rsidRPr="001F2DCD" w:rsidRDefault="009233D6" w:rsidP="001F2DCD">
      <w:pPr>
        <w:rPr>
          <w:szCs w:val="24"/>
        </w:rPr>
      </w:pPr>
      <w:r w:rsidRPr="001F2DCD">
        <w:rPr>
          <w:szCs w:val="24"/>
        </w:rPr>
        <w:t xml:space="preserve">And knowing, believing, accepting that we are, now and forever, alive in Christ </w:t>
      </w:r>
      <w:r w:rsidR="00817F9F">
        <w:rPr>
          <w:szCs w:val="24"/>
        </w:rPr>
        <w:t>can give</w:t>
      </w:r>
      <w:r w:rsidRPr="001F2DCD">
        <w:rPr>
          <w:szCs w:val="24"/>
        </w:rPr>
        <w:t xml:space="preserve"> us the confidence</w:t>
      </w:r>
      <w:r w:rsidR="00817F9F">
        <w:rPr>
          <w:szCs w:val="24"/>
        </w:rPr>
        <w:t>, patience, and fortitude</w:t>
      </w:r>
      <w:r w:rsidRPr="001F2DCD">
        <w:rPr>
          <w:szCs w:val="24"/>
        </w:rPr>
        <w:t xml:space="preserve"> to live in the “</w:t>
      </w:r>
      <w:r w:rsidR="00A74C98">
        <w:rPr>
          <w:szCs w:val="24"/>
        </w:rPr>
        <w:t>it’s-</w:t>
      </w:r>
      <w:r w:rsidRPr="001F2DCD">
        <w:rPr>
          <w:szCs w:val="24"/>
        </w:rPr>
        <w:t xml:space="preserve">complicated, us-oriented, maybe” </w:t>
      </w:r>
      <w:r w:rsidR="00817F9F">
        <w:rPr>
          <w:szCs w:val="24"/>
        </w:rPr>
        <w:t xml:space="preserve">space </w:t>
      </w:r>
      <w:r w:rsidRPr="001F2DCD">
        <w:rPr>
          <w:szCs w:val="24"/>
        </w:rPr>
        <w:t>that help</w:t>
      </w:r>
      <w:r w:rsidR="00A74C98">
        <w:rPr>
          <w:szCs w:val="24"/>
        </w:rPr>
        <w:t>s</w:t>
      </w:r>
      <w:r w:rsidRPr="001F2DCD">
        <w:rPr>
          <w:szCs w:val="24"/>
        </w:rPr>
        <w:t xml:space="preserve"> </w:t>
      </w:r>
      <w:r w:rsidRPr="00A74C98">
        <w:rPr>
          <w:i/>
          <w:iCs/>
          <w:szCs w:val="24"/>
        </w:rPr>
        <w:t>others</w:t>
      </w:r>
      <w:r w:rsidRPr="001F2DCD">
        <w:rPr>
          <w:szCs w:val="24"/>
        </w:rPr>
        <w:t xml:space="preserve"> live.  Amen.</w:t>
      </w:r>
    </w:p>
    <w:p w14:paraId="4C01702B" w14:textId="5DE9589B" w:rsidR="00F71ECA" w:rsidRPr="001F2DCD" w:rsidRDefault="00F71ECA" w:rsidP="001F2DCD">
      <w:pPr>
        <w:rPr>
          <w:szCs w:val="24"/>
        </w:rPr>
      </w:pPr>
    </w:p>
    <w:sectPr w:rsidR="00F71ECA" w:rsidRPr="001F2DCD" w:rsidSect="00E83910">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62"/>
    <w:rsid w:val="000A2815"/>
    <w:rsid w:val="000C56D3"/>
    <w:rsid w:val="000D7D7E"/>
    <w:rsid w:val="00152004"/>
    <w:rsid w:val="001B119A"/>
    <w:rsid w:val="001D5D83"/>
    <w:rsid w:val="001F2DCD"/>
    <w:rsid w:val="00214348"/>
    <w:rsid w:val="00223EE7"/>
    <w:rsid w:val="002700B3"/>
    <w:rsid w:val="00360CC8"/>
    <w:rsid w:val="003724ED"/>
    <w:rsid w:val="003D40F4"/>
    <w:rsid w:val="004000E6"/>
    <w:rsid w:val="0042349E"/>
    <w:rsid w:val="00432848"/>
    <w:rsid w:val="004A3651"/>
    <w:rsid w:val="00501F22"/>
    <w:rsid w:val="00551449"/>
    <w:rsid w:val="00594BAF"/>
    <w:rsid w:val="00596F08"/>
    <w:rsid w:val="005A0905"/>
    <w:rsid w:val="005D1523"/>
    <w:rsid w:val="006177C0"/>
    <w:rsid w:val="00653941"/>
    <w:rsid w:val="006B68B7"/>
    <w:rsid w:val="006E3C0E"/>
    <w:rsid w:val="006F0D52"/>
    <w:rsid w:val="007645C4"/>
    <w:rsid w:val="007842A9"/>
    <w:rsid w:val="00791949"/>
    <w:rsid w:val="007C7467"/>
    <w:rsid w:val="00817F9F"/>
    <w:rsid w:val="00864C6C"/>
    <w:rsid w:val="008D359A"/>
    <w:rsid w:val="008D4A79"/>
    <w:rsid w:val="0091757C"/>
    <w:rsid w:val="009233D6"/>
    <w:rsid w:val="00946C22"/>
    <w:rsid w:val="00A255C7"/>
    <w:rsid w:val="00A33356"/>
    <w:rsid w:val="00A74C98"/>
    <w:rsid w:val="00B30A54"/>
    <w:rsid w:val="00B665D0"/>
    <w:rsid w:val="00BC2262"/>
    <w:rsid w:val="00BC5B22"/>
    <w:rsid w:val="00BD1EDC"/>
    <w:rsid w:val="00C25AC2"/>
    <w:rsid w:val="00C70906"/>
    <w:rsid w:val="00C81A22"/>
    <w:rsid w:val="00D25AFB"/>
    <w:rsid w:val="00D37E12"/>
    <w:rsid w:val="00DD06F1"/>
    <w:rsid w:val="00E664DA"/>
    <w:rsid w:val="00E83910"/>
    <w:rsid w:val="00EE12BB"/>
    <w:rsid w:val="00F7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740B"/>
  <w15:chartTrackingRefBased/>
  <w15:docId w15:val="{02CFF0B1-892F-4ACA-9629-6DB938FD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D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4</cp:revision>
  <dcterms:created xsi:type="dcterms:W3CDTF">2020-07-10T16:47:00Z</dcterms:created>
  <dcterms:modified xsi:type="dcterms:W3CDTF">2020-07-12T20:50:00Z</dcterms:modified>
</cp:coreProperties>
</file>